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05CE" w14:textId="77777777" w:rsidR="00E57698" w:rsidRPr="0095385C" w:rsidRDefault="00E57698" w:rsidP="00E57698">
      <w:pPr>
        <w:pStyle w:val="ConsPlusNormal"/>
        <w:jc w:val="right"/>
        <w:rPr>
          <w:rFonts w:ascii="Times New Roman" w:hAnsi="Times New Roman" w:cs="Times New Roman"/>
        </w:rPr>
      </w:pPr>
    </w:p>
    <w:p w14:paraId="5D848FD1" w14:textId="77777777" w:rsidR="00E57698" w:rsidRPr="0095385C" w:rsidRDefault="00E57698" w:rsidP="00E57698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4307"/>
        <w:gridCol w:w="6748"/>
      </w:tblGrid>
      <w:tr w:rsidR="00E57698" w:rsidRPr="0095385C" w14:paraId="595BC49B" w14:textId="77777777" w:rsidTr="00445317">
        <w:tc>
          <w:tcPr>
            <w:tcW w:w="14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8E38EA" w14:textId="77777777"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753"/>
            <w:bookmarkEnd w:id="0"/>
            <w:r w:rsidRPr="0095385C">
              <w:rPr>
                <w:rFonts w:ascii="Times New Roman" w:hAnsi="Times New Roman" w:cs="Times New Roman"/>
                <w:b/>
              </w:rPr>
              <w:t>Отчет</w:t>
            </w:r>
          </w:p>
          <w:p w14:paraId="082A49BE" w14:textId="0FB4B21B"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  <w:b/>
              </w:rPr>
              <w:t>о выполнении муниципального задания</w:t>
            </w:r>
            <w:r w:rsidRPr="0095385C">
              <w:rPr>
                <w:rFonts w:ascii="Times New Roman" w:hAnsi="Times New Roman" w:cs="Times New Roman"/>
              </w:rPr>
              <w:t xml:space="preserve"> </w:t>
            </w:r>
            <w:r w:rsidR="003326CA" w:rsidRPr="003326CA">
              <w:rPr>
                <w:rFonts w:ascii="Times New Roman" w:hAnsi="Times New Roman" w:cs="Times New Roman"/>
                <w:b/>
                <w:bCs/>
              </w:rPr>
              <w:t>№1</w:t>
            </w:r>
          </w:p>
        </w:tc>
      </w:tr>
      <w:tr w:rsidR="00E57698" w:rsidRPr="0095385C" w14:paraId="7781E47D" w14:textId="77777777" w:rsidTr="00445317">
        <w:tc>
          <w:tcPr>
            <w:tcW w:w="14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924C32" w14:textId="0343556D" w:rsidR="00E57698" w:rsidRPr="004A3248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на 20</w:t>
            </w:r>
            <w:r w:rsidR="003326CA" w:rsidRPr="003326CA">
              <w:rPr>
                <w:rFonts w:ascii="Times New Roman" w:hAnsi="Times New Roman" w:cs="Times New Roman"/>
                <w:b/>
                <w:bCs/>
              </w:rPr>
              <w:t>2</w:t>
            </w:r>
            <w:r w:rsidR="0021660B">
              <w:rPr>
                <w:rFonts w:ascii="Times New Roman" w:hAnsi="Times New Roman" w:cs="Times New Roman"/>
                <w:b/>
                <w:bCs/>
              </w:rPr>
              <w:t>1</w:t>
            </w:r>
            <w:r w:rsidRPr="0095385C">
              <w:rPr>
                <w:rFonts w:ascii="Times New Roman" w:hAnsi="Times New Roman" w:cs="Times New Roman"/>
              </w:rPr>
              <w:t xml:space="preserve"> год и плановый период 20</w:t>
            </w:r>
            <w:r w:rsidR="003326CA" w:rsidRPr="003326CA">
              <w:rPr>
                <w:rFonts w:ascii="Times New Roman" w:hAnsi="Times New Roman" w:cs="Times New Roman"/>
                <w:b/>
                <w:bCs/>
              </w:rPr>
              <w:t>2</w:t>
            </w:r>
            <w:r w:rsidR="0021660B">
              <w:rPr>
                <w:rFonts w:ascii="Times New Roman" w:hAnsi="Times New Roman" w:cs="Times New Roman"/>
                <w:b/>
                <w:bCs/>
              </w:rPr>
              <w:t>2</w:t>
            </w:r>
            <w:r w:rsidRPr="0095385C">
              <w:rPr>
                <w:rFonts w:ascii="Times New Roman" w:hAnsi="Times New Roman" w:cs="Times New Roman"/>
              </w:rPr>
              <w:t xml:space="preserve"> и 2</w:t>
            </w:r>
            <w:r w:rsidR="003326CA">
              <w:rPr>
                <w:rFonts w:ascii="Times New Roman" w:hAnsi="Times New Roman" w:cs="Times New Roman"/>
              </w:rPr>
              <w:t>0</w:t>
            </w:r>
            <w:r w:rsidR="003326CA" w:rsidRPr="003326CA">
              <w:rPr>
                <w:rFonts w:ascii="Times New Roman" w:hAnsi="Times New Roman" w:cs="Times New Roman"/>
                <w:b/>
                <w:bCs/>
              </w:rPr>
              <w:t>2</w:t>
            </w:r>
            <w:r w:rsidR="0021660B">
              <w:rPr>
                <w:rFonts w:ascii="Times New Roman" w:hAnsi="Times New Roman" w:cs="Times New Roman"/>
                <w:b/>
                <w:bCs/>
              </w:rPr>
              <w:t>3</w:t>
            </w:r>
            <w:r w:rsidR="003326CA">
              <w:rPr>
                <w:rFonts w:ascii="Times New Roman" w:hAnsi="Times New Roman" w:cs="Times New Roman"/>
              </w:rPr>
              <w:t xml:space="preserve"> </w:t>
            </w:r>
            <w:r w:rsidRPr="0095385C">
              <w:rPr>
                <w:rFonts w:ascii="Times New Roman" w:hAnsi="Times New Roman" w:cs="Times New Roman"/>
              </w:rPr>
              <w:t>годов</w:t>
            </w:r>
            <w:r w:rsidR="004A3248">
              <w:rPr>
                <w:rFonts w:ascii="Times New Roman" w:hAnsi="Times New Roman" w:cs="Times New Roman"/>
              </w:rPr>
              <w:t xml:space="preserve"> за </w:t>
            </w:r>
            <w:r w:rsidR="004A3248" w:rsidRPr="004A3248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="004A3248" w:rsidRPr="004A3248">
              <w:rPr>
                <w:rFonts w:ascii="Times New Roman" w:hAnsi="Times New Roman" w:cs="Times New Roman"/>
                <w:b/>
                <w:bCs/>
              </w:rPr>
              <w:t xml:space="preserve"> квартал 2021 года</w:t>
            </w:r>
          </w:p>
        </w:tc>
      </w:tr>
      <w:tr w:rsidR="00E57698" w:rsidRPr="0095385C" w14:paraId="02D13F5F" w14:textId="77777777" w:rsidTr="00445317">
        <w:tc>
          <w:tcPr>
            <w:tcW w:w="14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2796CE" w14:textId="637FB78E"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от </w:t>
            </w:r>
            <w:r w:rsidR="002835A0">
              <w:rPr>
                <w:rFonts w:ascii="Times New Roman" w:hAnsi="Times New Roman" w:cs="Times New Roman"/>
              </w:rPr>
              <w:t>«</w:t>
            </w:r>
            <w:r w:rsidR="009C17B7">
              <w:rPr>
                <w:rFonts w:ascii="Times New Roman" w:hAnsi="Times New Roman" w:cs="Times New Roman"/>
                <w:b/>
                <w:bCs/>
                <w:u w:val="single"/>
              </w:rPr>
              <w:t>02</w:t>
            </w:r>
            <w:r w:rsidR="002835A0">
              <w:rPr>
                <w:rFonts w:ascii="Times New Roman" w:hAnsi="Times New Roman" w:cs="Times New Roman"/>
              </w:rPr>
              <w:t xml:space="preserve">» </w:t>
            </w:r>
            <w:r w:rsidR="009C17B7">
              <w:rPr>
                <w:rFonts w:ascii="Times New Roman" w:hAnsi="Times New Roman" w:cs="Times New Roman"/>
                <w:b/>
                <w:bCs/>
                <w:u w:val="single"/>
              </w:rPr>
              <w:t>апреля</w:t>
            </w:r>
            <w:r w:rsidRPr="0095385C">
              <w:rPr>
                <w:rFonts w:ascii="Times New Roman" w:hAnsi="Times New Roman" w:cs="Times New Roman"/>
              </w:rPr>
              <w:t xml:space="preserve"> 20</w:t>
            </w:r>
            <w:r w:rsidR="003326CA" w:rsidRPr="002835A0">
              <w:rPr>
                <w:rFonts w:ascii="Times New Roman" w:hAnsi="Times New Roman" w:cs="Times New Roman"/>
                <w:b/>
                <w:bCs/>
                <w:u w:val="single"/>
              </w:rPr>
              <w:t>2</w:t>
            </w:r>
            <w:r w:rsidR="002835A0" w:rsidRPr="002835A0">
              <w:rPr>
                <w:rFonts w:ascii="Times New Roman" w:hAnsi="Times New Roman" w:cs="Times New Roman"/>
                <w:b/>
                <w:bCs/>
                <w:u w:val="single"/>
              </w:rPr>
              <w:t>1</w:t>
            </w:r>
            <w:r w:rsidRPr="0095385C">
              <w:rPr>
                <w:rFonts w:ascii="Times New Roman" w:hAnsi="Times New Roman" w:cs="Times New Roman"/>
              </w:rPr>
              <w:t xml:space="preserve"> г. </w:t>
            </w:r>
          </w:p>
        </w:tc>
      </w:tr>
      <w:tr w:rsidR="00E57698" w:rsidRPr="0095385C" w14:paraId="25712F07" w14:textId="77777777" w:rsidTr="00445317">
        <w:tc>
          <w:tcPr>
            <w:tcW w:w="14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78CD85" w14:textId="77777777" w:rsidR="00E57698" w:rsidRPr="0095385C" w:rsidRDefault="00E57698" w:rsidP="00E46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7698" w:rsidRPr="0095385C" w14:paraId="408FECC0" w14:textId="77777777" w:rsidTr="00445317">
        <w:tc>
          <w:tcPr>
            <w:tcW w:w="7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25E382" w14:textId="77777777"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Наименование муниципального учреждения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59C0A" w14:textId="77777777" w:rsidR="00E57698" w:rsidRPr="00CA2D53" w:rsidRDefault="003326CA" w:rsidP="00E4607E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CA2D53">
              <w:rPr>
                <w:rFonts w:ascii="Times New Roman" w:hAnsi="Times New Roman" w:cs="Times New Roman"/>
                <w:b/>
                <w:bCs/>
              </w:rPr>
              <w:t>Муниципальное образовательное автономное учреждение дополнительного образования детско-юношеская спортивная школа №3 городского округа города Райчихинска Амурской области</w:t>
            </w:r>
          </w:p>
        </w:tc>
      </w:tr>
      <w:tr w:rsidR="00E57698" w:rsidRPr="0095385C" w14:paraId="432B87E4" w14:textId="77777777" w:rsidTr="00445317">
        <w:tc>
          <w:tcPr>
            <w:tcW w:w="7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A464D" w14:textId="77777777"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Вид деятельности муниципального учреждения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E7F840" w14:textId="77777777" w:rsidR="00E57698" w:rsidRPr="00CA2D53" w:rsidRDefault="003326CA" w:rsidP="00E4607E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CA2D53">
              <w:rPr>
                <w:rFonts w:ascii="Times New Roman" w:hAnsi="Times New Roman" w:cs="Times New Roman"/>
                <w:b/>
                <w:bCs/>
              </w:rPr>
              <w:t>Дополнительное образование детей и взрослых</w:t>
            </w:r>
          </w:p>
        </w:tc>
      </w:tr>
      <w:tr w:rsidR="00E57698" w:rsidRPr="0095385C" w14:paraId="0650DDE2" w14:textId="77777777" w:rsidTr="0044531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8090B18" w14:textId="77777777" w:rsidR="00E57698" w:rsidRPr="0095385C" w:rsidRDefault="00261C21" w:rsidP="00E460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муниципального учреждения</w:t>
            </w:r>
          </w:p>
        </w:tc>
        <w:tc>
          <w:tcPr>
            <w:tcW w:w="1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B8CAF" w14:textId="77777777" w:rsidR="00E57698" w:rsidRPr="00CA2D53" w:rsidRDefault="00261C21" w:rsidP="00E4607E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Муниципальное образовательное учреждение</w:t>
            </w:r>
          </w:p>
        </w:tc>
      </w:tr>
      <w:tr w:rsidR="00E57698" w:rsidRPr="0095385C" w14:paraId="79696938" w14:textId="77777777" w:rsidTr="0044531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75CE571" w14:textId="77777777" w:rsidR="00E57698" w:rsidRPr="0095385C" w:rsidRDefault="00E57698" w:rsidP="00E46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AFEAF" w14:textId="77777777" w:rsidR="00E57698" w:rsidRPr="00445317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17">
              <w:rPr>
                <w:rFonts w:ascii="Times New Roman" w:hAnsi="Times New Roman" w:cs="Times New Roman"/>
                <w:sz w:val="18"/>
                <w:szCs w:val="18"/>
              </w:rPr>
              <w:t xml:space="preserve">(указывается </w:t>
            </w:r>
            <w:r w:rsidR="00261C21" w:rsidRPr="00445317">
              <w:rPr>
                <w:rFonts w:ascii="Times New Roman" w:hAnsi="Times New Roman" w:cs="Times New Roman"/>
                <w:sz w:val="18"/>
                <w:szCs w:val="18"/>
              </w:rPr>
              <w:t>вид учреждения из базового перечня</w:t>
            </w:r>
          </w:p>
        </w:tc>
      </w:tr>
      <w:tr w:rsidR="00E57698" w:rsidRPr="0095385C" w14:paraId="1CB409D9" w14:textId="77777777" w:rsidTr="00445317">
        <w:tc>
          <w:tcPr>
            <w:tcW w:w="14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F68E0A" w14:textId="77777777" w:rsidR="00E57698" w:rsidRPr="0095385C" w:rsidRDefault="00E57698" w:rsidP="00E460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Часть 1. Сведения об оказываемых муниципальных услугах </w:t>
            </w:r>
          </w:p>
        </w:tc>
      </w:tr>
      <w:tr w:rsidR="00E57698" w:rsidRPr="0095385C" w14:paraId="60008164" w14:textId="77777777" w:rsidTr="00445317">
        <w:tc>
          <w:tcPr>
            <w:tcW w:w="14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EA991B" w14:textId="77777777" w:rsidR="00E57698" w:rsidRPr="00E328DF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8DF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="00E328DF" w:rsidRPr="00E328DF">
              <w:rPr>
                <w:rFonts w:ascii="Times New Roman" w:hAnsi="Times New Roman" w:cs="Times New Roman"/>
                <w:b/>
                <w:bCs/>
                <w:u w:val="single"/>
              </w:rPr>
              <w:t>1.</w:t>
            </w:r>
          </w:p>
        </w:tc>
      </w:tr>
      <w:tr w:rsidR="00E57698" w:rsidRPr="0095385C" w14:paraId="1DA78318" w14:textId="77777777" w:rsidTr="00445317">
        <w:tc>
          <w:tcPr>
            <w:tcW w:w="7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0B857" w14:textId="77777777"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CA15F" w14:textId="77777777" w:rsidR="00E57698" w:rsidRPr="00CA2D53" w:rsidRDefault="003326CA" w:rsidP="00E4607E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CA2D53">
              <w:rPr>
                <w:rFonts w:ascii="Times New Roman" w:hAnsi="Times New Roman" w:cs="Times New Roman"/>
                <w:b/>
                <w:bCs/>
              </w:rPr>
              <w:t>Реализация дополнительных общеобразовательных общеразвивающих программ</w:t>
            </w:r>
          </w:p>
        </w:tc>
      </w:tr>
      <w:tr w:rsidR="00E57698" w:rsidRPr="0095385C" w14:paraId="350F705C" w14:textId="77777777" w:rsidTr="00445317">
        <w:tc>
          <w:tcPr>
            <w:tcW w:w="7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CF16E" w14:textId="77777777"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A6EE44" w14:textId="77777777" w:rsidR="00E57698" w:rsidRPr="00CA2D53" w:rsidRDefault="00261C21" w:rsidP="00E4607E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  <w:r w:rsidR="003326CA" w:rsidRPr="00CA2D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Г42.</w:t>
            </w:r>
            <w:r w:rsidR="003326CA" w:rsidRPr="00CA2D5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57698" w:rsidRPr="0095385C" w14:paraId="2A14AA85" w14:textId="77777777" w:rsidTr="00445317">
        <w:tc>
          <w:tcPr>
            <w:tcW w:w="7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6421B" w14:textId="77777777"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32C0A2" w14:textId="77777777" w:rsidR="00E57698" w:rsidRPr="00CA2D53" w:rsidRDefault="00CA2D53" w:rsidP="00E4607E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CA2D53">
              <w:rPr>
                <w:rFonts w:ascii="Times New Roman" w:hAnsi="Times New Roman" w:cs="Times New Roman"/>
                <w:b/>
                <w:bCs/>
              </w:rPr>
              <w:t>Физические лица</w:t>
            </w:r>
          </w:p>
        </w:tc>
      </w:tr>
      <w:tr w:rsidR="00E57698" w:rsidRPr="0095385C" w14:paraId="724D95E5" w14:textId="77777777" w:rsidTr="00445317">
        <w:tc>
          <w:tcPr>
            <w:tcW w:w="14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DE7579" w14:textId="77777777"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3. </w:t>
            </w:r>
            <w:r w:rsidR="00445317">
              <w:rPr>
                <w:rFonts w:ascii="Times New Roman" w:hAnsi="Times New Roman" w:cs="Times New Roman"/>
              </w:rPr>
              <w:t xml:space="preserve">Показатели, характеризующие </w:t>
            </w:r>
            <w:r w:rsidRPr="0095385C">
              <w:rPr>
                <w:rFonts w:ascii="Times New Roman" w:hAnsi="Times New Roman" w:cs="Times New Roman"/>
              </w:rPr>
              <w:t xml:space="preserve">  объем и (или) качество муниципальной услуги:</w:t>
            </w:r>
          </w:p>
        </w:tc>
      </w:tr>
      <w:tr w:rsidR="00E57698" w:rsidRPr="0095385C" w14:paraId="302C763C" w14:textId="77777777" w:rsidTr="00445317">
        <w:tc>
          <w:tcPr>
            <w:tcW w:w="14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7C649C" w14:textId="77777777"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3.1. </w:t>
            </w:r>
            <w:r w:rsidR="00445317">
              <w:rPr>
                <w:rFonts w:ascii="Times New Roman" w:hAnsi="Times New Roman" w:cs="Times New Roman"/>
              </w:rPr>
              <w:t>П</w:t>
            </w:r>
            <w:r w:rsidRPr="0095385C">
              <w:rPr>
                <w:rFonts w:ascii="Times New Roman" w:hAnsi="Times New Roman" w:cs="Times New Roman"/>
              </w:rPr>
              <w:t>оказател</w:t>
            </w:r>
            <w:r w:rsidR="00445317">
              <w:rPr>
                <w:rFonts w:ascii="Times New Roman" w:hAnsi="Times New Roman" w:cs="Times New Roman"/>
              </w:rPr>
              <w:t>и</w:t>
            </w:r>
            <w:r w:rsidRPr="0095385C">
              <w:rPr>
                <w:rFonts w:ascii="Times New Roman" w:hAnsi="Times New Roman" w:cs="Times New Roman"/>
              </w:rPr>
              <w:t>, характеризующи</w:t>
            </w:r>
            <w:r w:rsidR="00445317">
              <w:rPr>
                <w:rFonts w:ascii="Times New Roman" w:hAnsi="Times New Roman" w:cs="Times New Roman"/>
              </w:rPr>
              <w:t>е</w:t>
            </w:r>
            <w:r w:rsidRPr="0095385C">
              <w:rPr>
                <w:rFonts w:ascii="Times New Roman" w:hAnsi="Times New Roman" w:cs="Times New Roman"/>
              </w:rPr>
              <w:t xml:space="preserve"> качество муниципальной услуги:</w:t>
            </w:r>
          </w:p>
        </w:tc>
      </w:tr>
    </w:tbl>
    <w:p w14:paraId="34C0B32A" w14:textId="77777777"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"/>
        <w:gridCol w:w="1020"/>
        <w:gridCol w:w="1020"/>
        <w:gridCol w:w="1020"/>
        <w:gridCol w:w="1020"/>
        <w:gridCol w:w="1020"/>
        <w:gridCol w:w="907"/>
        <w:gridCol w:w="794"/>
        <w:gridCol w:w="794"/>
        <w:gridCol w:w="907"/>
        <w:gridCol w:w="907"/>
        <w:gridCol w:w="794"/>
        <w:gridCol w:w="794"/>
        <w:gridCol w:w="850"/>
        <w:gridCol w:w="850"/>
      </w:tblGrid>
      <w:tr w:rsidR="00E57698" w:rsidRPr="0095385C" w14:paraId="3BC330FF" w14:textId="77777777" w:rsidTr="00E4607E">
        <w:tc>
          <w:tcPr>
            <w:tcW w:w="893" w:type="dxa"/>
            <w:vMerge w:val="restart"/>
          </w:tcPr>
          <w:p w14:paraId="5FA62427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 xml:space="preserve">Уникальный </w:t>
            </w: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>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14:paraId="03C5DA77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характеризующий содержание муниципальной </w:t>
            </w: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>услуги</w:t>
            </w:r>
          </w:p>
        </w:tc>
        <w:tc>
          <w:tcPr>
            <w:tcW w:w="2040" w:type="dxa"/>
            <w:gridSpan w:val="2"/>
            <w:vMerge w:val="restart"/>
          </w:tcPr>
          <w:p w14:paraId="585AC917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характеризующий </w:t>
            </w: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7597" w:type="dxa"/>
            <w:gridSpan w:val="9"/>
          </w:tcPr>
          <w:p w14:paraId="2DE16A99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>Показатель качества муниципальной услуги</w:t>
            </w:r>
          </w:p>
        </w:tc>
      </w:tr>
      <w:tr w:rsidR="00E57698" w:rsidRPr="0095385C" w14:paraId="6790D709" w14:textId="77777777" w:rsidTr="00E4607E">
        <w:tc>
          <w:tcPr>
            <w:tcW w:w="893" w:type="dxa"/>
            <w:vMerge/>
          </w:tcPr>
          <w:p w14:paraId="4A3B7011" w14:textId="77777777" w:rsidR="00E57698" w:rsidRPr="00CA2D53" w:rsidRDefault="00E57698" w:rsidP="00E460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/>
          </w:tcPr>
          <w:p w14:paraId="65471650" w14:textId="77777777" w:rsidR="00E57698" w:rsidRPr="00CA2D53" w:rsidRDefault="00E57698" w:rsidP="00E460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</w:tcPr>
          <w:p w14:paraId="732FE89B" w14:textId="77777777" w:rsidR="00E57698" w:rsidRPr="00CA2D53" w:rsidRDefault="00E57698" w:rsidP="00E460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14:paraId="0FFB7195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наимено</w:t>
            </w: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 xml:space="preserve">вание показателя </w:t>
            </w:r>
            <w:hyperlink w:anchor="P1102" w:history="1">
              <w:r w:rsidRPr="00CA2D5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588" w:type="dxa"/>
            <w:gridSpan w:val="2"/>
            <w:vMerge w:val="restart"/>
          </w:tcPr>
          <w:p w14:paraId="3C410A91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 xml:space="preserve">единица </w:t>
            </w: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>измерения</w:t>
            </w:r>
          </w:p>
        </w:tc>
        <w:tc>
          <w:tcPr>
            <w:tcW w:w="2608" w:type="dxa"/>
            <w:gridSpan w:val="3"/>
          </w:tcPr>
          <w:p w14:paraId="263F2150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>значение</w:t>
            </w:r>
          </w:p>
        </w:tc>
        <w:tc>
          <w:tcPr>
            <w:tcW w:w="794" w:type="dxa"/>
            <w:vMerge w:val="restart"/>
          </w:tcPr>
          <w:p w14:paraId="5EEDBC39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допуст</w:t>
            </w: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 xml:space="preserve">имое (возможное) отклонение </w:t>
            </w:r>
            <w:hyperlink w:anchor="P1105" w:history="1">
              <w:r w:rsidRPr="00CA2D53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850" w:type="dxa"/>
            <w:vMerge w:val="restart"/>
          </w:tcPr>
          <w:p w14:paraId="615ABF74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>отклоне</w:t>
            </w: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>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14:paraId="716FC2CB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 xml:space="preserve">причина </w:t>
            </w: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>отклонения</w:t>
            </w:r>
          </w:p>
        </w:tc>
      </w:tr>
      <w:tr w:rsidR="00E57698" w:rsidRPr="0095385C" w14:paraId="341978D5" w14:textId="77777777" w:rsidTr="00E4607E">
        <w:trPr>
          <w:trHeight w:val="509"/>
        </w:trPr>
        <w:tc>
          <w:tcPr>
            <w:tcW w:w="893" w:type="dxa"/>
            <w:vMerge/>
          </w:tcPr>
          <w:p w14:paraId="3A9666B0" w14:textId="77777777" w:rsidR="00E57698" w:rsidRPr="00CA2D53" w:rsidRDefault="00E57698" w:rsidP="00E460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/>
          </w:tcPr>
          <w:p w14:paraId="36EE2F6D" w14:textId="77777777" w:rsidR="00E57698" w:rsidRPr="00CA2D53" w:rsidRDefault="00E57698" w:rsidP="00E460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</w:tcPr>
          <w:p w14:paraId="6A9E38FE" w14:textId="77777777" w:rsidR="00E57698" w:rsidRPr="00CA2D53" w:rsidRDefault="00E57698" w:rsidP="00E460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52FD64A7" w14:textId="77777777" w:rsidR="00E57698" w:rsidRPr="00CA2D53" w:rsidRDefault="00E57698" w:rsidP="00E460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</w:tcPr>
          <w:p w14:paraId="5E0B4896" w14:textId="77777777" w:rsidR="00E57698" w:rsidRPr="00CA2D53" w:rsidRDefault="00E57698" w:rsidP="00E460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14:paraId="71EC8E3D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год </w:t>
            </w:r>
            <w:hyperlink w:anchor="P1102" w:history="1">
              <w:r w:rsidRPr="00CA2D5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907" w:type="dxa"/>
            <w:vMerge w:val="restart"/>
          </w:tcPr>
          <w:p w14:paraId="1B199BA5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отчетную дату </w:t>
            </w:r>
            <w:hyperlink w:anchor="P1103" w:history="1">
              <w:r w:rsidRPr="00CA2D53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794" w:type="dxa"/>
            <w:vMerge w:val="restart"/>
          </w:tcPr>
          <w:p w14:paraId="4074C88E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1104" w:history="1">
              <w:r w:rsidRPr="00CA2D53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794" w:type="dxa"/>
            <w:vMerge/>
          </w:tcPr>
          <w:p w14:paraId="5B3ED197" w14:textId="77777777"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14:paraId="13FB7E2D" w14:textId="77777777"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14:paraId="3224428A" w14:textId="77777777"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</w:tr>
      <w:tr w:rsidR="00E57698" w:rsidRPr="0095385C" w14:paraId="283F7FD5" w14:textId="77777777" w:rsidTr="00E4607E">
        <w:tc>
          <w:tcPr>
            <w:tcW w:w="893" w:type="dxa"/>
            <w:vMerge/>
          </w:tcPr>
          <w:p w14:paraId="503D4EE8" w14:textId="77777777" w:rsidR="00E57698" w:rsidRPr="00CA2D53" w:rsidRDefault="00E57698" w:rsidP="00E460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B08F7B7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_______</w:t>
            </w:r>
          </w:p>
          <w:p w14:paraId="021414BB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(наименование</w:t>
            </w:r>
          </w:p>
          <w:p w14:paraId="576BF6F7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 xml:space="preserve">показателя) </w:t>
            </w:r>
            <w:hyperlink w:anchor="P1102" w:history="1">
              <w:r w:rsidRPr="00CA2D5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20" w:type="dxa"/>
          </w:tcPr>
          <w:p w14:paraId="63EE41F0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_______</w:t>
            </w:r>
          </w:p>
          <w:p w14:paraId="46648DB9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(наименование</w:t>
            </w:r>
          </w:p>
          <w:p w14:paraId="1A9DBD83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 xml:space="preserve">показателя) </w:t>
            </w:r>
            <w:hyperlink w:anchor="P1102" w:history="1">
              <w:r w:rsidRPr="00CA2D5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20" w:type="dxa"/>
          </w:tcPr>
          <w:p w14:paraId="307C131F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_______</w:t>
            </w:r>
          </w:p>
          <w:p w14:paraId="22F65F82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(наименование</w:t>
            </w:r>
          </w:p>
          <w:p w14:paraId="60BAD07F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 xml:space="preserve">показателя) </w:t>
            </w:r>
            <w:hyperlink w:anchor="P1102" w:history="1">
              <w:r w:rsidRPr="00CA2D5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20" w:type="dxa"/>
          </w:tcPr>
          <w:p w14:paraId="79DD82E8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_______</w:t>
            </w:r>
          </w:p>
          <w:p w14:paraId="41F3F844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(наименование</w:t>
            </w:r>
          </w:p>
          <w:p w14:paraId="47881774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 xml:space="preserve">показателя) </w:t>
            </w:r>
            <w:hyperlink w:anchor="P1102" w:history="1">
              <w:r w:rsidRPr="00CA2D5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20" w:type="dxa"/>
          </w:tcPr>
          <w:p w14:paraId="4AF8934F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_______</w:t>
            </w:r>
          </w:p>
          <w:p w14:paraId="3D381331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(наименование</w:t>
            </w:r>
          </w:p>
          <w:p w14:paraId="2B45224F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 xml:space="preserve">показателя) </w:t>
            </w:r>
            <w:hyperlink w:anchor="P1102" w:history="1">
              <w:r w:rsidRPr="00CA2D5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907" w:type="dxa"/>
            <w:vMerge/>
          </w:tcPr>
          <w:p w14:paraId="1641EC92" w14:textId="77777777" w:rsidR="00E57698" w:rsidRPr="00CA2D53" w:rsidRDefault="00E57698" w:rsidP="00E460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7A1D5588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1102" w:history="1">
              <w:r w:rsidRPr="00CA2D5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94" w:type="dxa"/>
          </w:tcPr>
          <w:p w14:paraId="526740F6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5" w:history="1">
              <w:r w:rsidRPr="00CA2D53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  <w:hyperlink w:anchor="P1102" w:history="1">
              <w:r w:rsidRPr="00CA2D5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907" w:type="dxa"/>
            <w:vMerge/>
          </w:tcPr>
          <w:p w14:paraId="5E33EF43" w14:textId="77777777"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14:paraId="096ECBA3" w14:textId="77777777"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14:paraId="7A86EE13" w14:textId="77777777"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14:paraId="25684225" w14:textId="77777777"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14:paraId="2BBE4701" w14:textId="77777777"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14:paraId="3DB6C8BB" w14:textId="77777777"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</w:tr>
      <w:tr w:rsidR="0038597A" w:rsidRPr="0095385C" w14:paraId="4EC6B5A1" w14:textId="77777777" w:rsidTr="00BF5BC6">
        <w:tc>
          <w:tcPr>
            <w:tcW w:w="893" w:type="dxa"/>
            <w:vMerge w:val="restart"/>
            <w:vAlign w:val="center"/>
          </w:tcPr>
          <w:p w14:paraId="2717D650" w14:textId="77777777" w:rsidR="0038597A" w:rsidRPr="00CA2D53" w:rsidRDefault="00261C21" w:rsidP="00D257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804200О.99.0ББ52АЖ48000</w:t>
            </w:r>
          </w:p>
        </w:tc>
        <w:tc>
          <w:tcPr>
            <w:tcW w:w="1020" w:type="dxa"/>
            <w:vMerge w:val="restart"/>
          </w:tcPr>
          <w:p w14:paraId="58857CEC" w14:textId="77777777" w:rsidR="0038597A" w:rsidRPr="0095385C" w:rsidRDefault="0038597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14:paraId="14165CFA" w14:textId="77777777" w:rsidR="0038597A" w:rsidRPr="0095385C" w:rsidRDefault="0038597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14:paraId="38F9A43C" w14:textId="77777777" w:rsidR="0038597A" w:rsidRPr="0095385C" w:rsidRDefault="0038597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5C1E5B3A" w14:textId="77777777" w:rsidR="0038597A" w:rsidRPr="0095385C" w:rsidRDefault="00BF5BC6" w:rsidP="00BF5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57E9">
              <w:rPr>
                <w:rFonts w:ascii="Times New Roman" w:hAnsi="Times New Roman" w:cs="Times New Roman"/>
                <w:b/>
                <w:bCs/>
              </w:rPr>
              <w:t>очная</w:t>
            </w:r>
          </w:p>
        </w:tc>
        <w:tc>
          <w:tcPr>
            <w:tcW w:w="1020" w:type="dxa"/>
            <w:vMerge w:val="restart"/>
            <w:vAlign w:val="center"/>
          </w:tcPr>
          <w:p w14:paraId="139E9A36" w14:textId="77777777" w:rsidR="0038597A" w:rsidRPr="00D257E9" w:rsidRDefault="0038597A" w:rsidP="00D257E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7" w:type="dxa"/>
          </w:tcPr>
          <w:p w14:paraId="468ED0CD" w14:textId="77777777" w:rsidR="0038597A" w:rsidRPr="00CA2D53" w:rsidRDefault="0038597A" w:rsidP="00CA2D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D53">
              <w:rPr>
                <w:rFonts w:ascii="Times New Roman" w:eastAsiaTheme="minorEastAsia" w:hAnsi="Times New Roman" w:cs="Times New Roman"/>
                <w:sz w:val="18"/>
                <w:szCs w:val="18"/>
              </w:rPr>
              <w:t>Доля внебюджетных средств, направленных на оплату труда работников учреждения, не ниже 30% от поступивших средств</w:t>
            </w:r>
          </w:p>
        </w:tc>
        <w:tc>
          <w:tcPr>
            <w:tcW w:w="794" w:type="dxa"/>
            <w:vAlign w:val="center"/>
          </w:tcPr>
          <w:p w14:paraId="6FED1160" w14:textId="77777777" w:rsidR="0038597A" w:rsidRPr="00CA2D53" w:rsidRDefault="0038597A" w:rsidP="00CA2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D53">
              <w:rPr>
                <w:rFonts w:ascii="Times New Roman" w:hAnsi="Times New Roman" w:cs="Times New Roman"/>
                <w:sz w:val="18"/>
                <w:szCs w:val="18"/>
              </w:rPr>
              <w:t>ПРОЦ</w:t>
            </w:r>
          </w:p>
        </w:tc>
        <w:tc>
          <w:tcPr>
            <w:tcW w:w="794" w:type="dxa"/>
            <w:vAlign w:val="center"/>
          </w:tcPr>
          <w:p w14:paraId="74C085F6" w14:textId="77777777" w:rsidR="0038597A" w:rsidRPr="0095385C" w:rsidRDefault="0038597A" w:rsidP="00CA2D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07" w:type="dxa"/>
            <w:vAlign w:val="center"/>
          </w:tcPr>
          <w:p w14:paraId="18E01266" w14:textId="77777777" w:rsidR="0038597A" w:rsidRPr="0095385C" w:rsidRDefault="0038597A" w:rsidP="00CA2D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07" w:type="dxa"/>
            <w:vAlign w:val="center"/>
          </w:tcPr>
          <w:p w14:paraId="672E9969" w14:textId="77777777" w:rsidR="0038597A" w:rsidRPr="0095385C" w:rsidRDefault="0038597A" w:rsidP="00CA2D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794" w:type="dxa"/>
            <w:vAlign w:val="center"/>
          </w:tcPr>
          <w:p w14:paraId="01C0407E" w14:textId="16B4F5CE" w:rsidR="0038597A" w:rsidRPr="00261C21" w:rsidRDefault="00E8736F" w:rsidP="00445C5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30,00</w:t>
            </w:r>
          </w:p>
        </w:tc>
        <w:tc>
          <w:tcPr>
            <w:tcW w:w="794" w:type="dxa"/>
            <w:vAlign w:val="center"/>
          </w:tcPr>
          <w:p w14:paraId="4776D21A" w14:textId="77777777" w:rsidR="0038597A" w:rsidRPr="0095385C" w:rsidRDefault="00445317" w:rsidP="004453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  <w:vAlign w:val="center"/>
          </w:tcPr>
          <w:p w14:paraId="34670F5B" w14:textId="76D13EA8" w:rsidR="0038597A" w:rsidRPr="0095385C" w:rsidRDefault="00C21D71" w:rsidP="004453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14:paraId="70C4F3B7" w14:textId="2A139226" w:rsidR="0038597A" w:rsidRPr="00CF5DDB" w:rsidRDefault="00C21D71" w:rsidP="004453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597A" w:rsidRPr="0095385C" w14:paraId="19109352" w14:textId="77777777" w:rsidTr="00445317">
        <w:tc>
          <w:tcPr>
            <w:tcW w:w="893" w:type="dxa"/>
            <w:vMerge/>
          </w:tcPr>
          <w:p w14:paraId="3832CEF6" w14:textId="77777777" w:rsidR="0038597A" w:rsidRPr="0095385C" w:rsidRDefault="0038597A" w:rsidP="00D257E9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14:paraId="103A754F" w14:textId="77777777" w:rsidR="0038597A" w:rsidRPr="0095385C" w:rsidRDefault="0038597A" w:rsidP="00D257E9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14:paraId="2DB3052F" w14:textId="77777777" w:rsidR="0038597A" w:rsidRPr="0095385C" w:rsidRDefault="0038597A" w:rsidP="00D257E9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14:paraId="47DA995E" w14:textId="77777777" w:rsidR="0038597A" w:rsidRPr="0095385C" w:rsidRDefault="0038597A" w:rsidP="00D257E9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14:paraId="283A74F4" w14:textId="77777777" w:rsidR="0038597A" w:rsidRPr="0095385C" w:rsidRDefault="0038597A" w:rsidP="00D257E9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14:paraId="65A58B41" w14:textId="77777777" w:rsidR="0038597A" w:rsidRPr="0095385C" w:rsidRDefault="0038597A" w:rsidP="00D257E9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14:paraId="1ADC3BEB" w14:textId="77777777" w:rsidR="0038597A" w:rsidRPr="00D257E9" w:rsidRDefault="0038597A" w:rsidP="00D257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7E9">
              <w:rPr>
                <w:rFonts w:ascii="Times New Roman" w:eastAsiaTheme="minorEastAsia" w:hAnsi="Times New Roman" w:cs="Times New Roman"/>
                <w:sz w:val="18"/>
                <w:szCs w:val="18"/>
              </w:rPr>
              <w:t>Доля воспитанников, выполнившие разряды и полученные звания</w:t>
            </w:r>
          </w:p>
        </w:tc>
        <w:tc>
          <w:tcPr>
            <w:tcW w:w="794" w:type="dxa"/>
            <w:vAlign w:val="center"/>
          </w:tcPr>
          <w:p w14:paraId="0DF37127" w14:textId="77777777" w:rsidR="0038597A" w:rsidRPr="00CA2D53" w:rsidRDefault="0038597A" w:rsidP="00D257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D53">
              <w:rPr>
                <w:rFonts w:ascii="Times New Roman" w:hAnsi="Times New Roman" w:cs="Times New Roman"/>
                <w:sz w:val="18"/>
                <w:szCs w:val="18"/>
              </w:rPr>
              <w:t>ПРОЦ</w:t>
            </w:r>
          </w:p>
        </w:tc>
        <w:tc>
          <w:tcPr>
            <w:tcW w:w="794" w:type="dxa"/>
            <w:vAlign w:val="center"/>
          </w:tcPr>
          <w:p w14:paraId="4F48A348" w14:textId="77777777" w:rsidR="0038597A" w:rsidRPr="0095385C" w:rsidRDefault="0038597A" w:rsidP="00D25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07" w:type="dxa"/>
            <w:vAlign w:val="center"/>
          </w:tcPr>
          <w:p w14:paraId="30ACF140" w14:textId="77777777" w:rsidR="0038597A" w:rsidRPr="0095385C" w:rsidRDefault="0038597A" w:rsidP="00D25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07" w:type="dxa"/>
            <w:vAlign w:val="center"/>
          </w:tcPr>
          <w:p w14:paraId="75AFF3E5" w14:textId="77777777" w:rsidR="0038597A" w:rsidRPr="0095385C" w:rsidRDefault="0038597A" w:rsidP="00D25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794" w:type="dxa"/>
            <w:vAlign w:val="center"/>
          </w:tcPr>
          <w:p w14:paraId="7A2C9B9D" w14:textId="5E7F7804" w:rsidR="0038597A" w:rsidRPr="00445C52" w:rsidRDefault="006B12B1" w:rsidP="00445C5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  <w:tc>
          <w:tcPr>
            <w:tcW w:w="794" w:type="dxa"/>
            <w:vAlign w:val="center"/>
          </w:tcPr>
          <w:p w14:paraId="1C5AC6F4" w14:textId="77777777" w:rsidR="0038597A" w:rsidRPr="0095385C" w:rsidRDefault="00445317" w:rsidP="004453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  <w:vAlign w:val="center"/>
          </w:tcPr>
          <w:p w14:paraId="618F4E4A" w14:textId="77777777" w:rsidR="0038597A" w:rsidRPr="0095385C" w:rsidRDefault="00037CBC" w:rsidP="004453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14:paraId="51BB49F1" w14:textId="77777777" w:rsidR="0038597A" w:rsidRPr="0095385C" w:rsidRDefault="00CF5DDB" w:rsidP="004453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8597A" w:rsidRPr="0095385C" w14:paraId="46705503" w14:textId="77777777" w:rsidTr="00445317">
        <w:tc>
          <w:tcPr>
            <w:tcW w:w="893" w:type="dxa"/>
            <w:vMerge/>
          </w:tcPr>
          <w:p w14:paraId="2BF0726E" w14:textId="77777777" w:rsidR="0038597A" w:rsidRPr="0095385C" w:rsidRDefault="0038597A" w:rsidP="00D257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42629DEF" w14:textId="77777777" w:rsidR="0038597A" w:rsidRPr="0095385C" w:rsidRDefault="0038597A" w:rsidP="00D257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5C51A799" w14:textId="77777777" w:rsidR="0038597A" w:rsidRPr="0095385C" w:rsidRDefault="0038597A" w:rsidP="00D257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43978740" w14:textId="77777777" w:rsidR="0038597A" w:rsidRPr="0095385C" w:rsidRDefault="0038597A" w:rsidP="00D257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272C86F5" w14:textId="77777777" w:rsidR="0038597A" w:rsidRPr="0095385C" w:rsidRDefault="0038597A" w:rsidP="00D257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72421D46" w14:textId="77777777" w:rsidR="0038597A" w:rsidRPr="0095385C" w:rsidRDefault="0038597A" w:rsidP="00D257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6D69F013" w14:textId="77777777" w:rsidR="0038597A" w:rsidRPr="00D257E9" w:rsidRDefault="0038597A" w:rsidP="00D257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7E9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Доля воспитанников, охваченных дополнительным образованием на </w:t>
            </w:r>
            <w:r w:rsidRPr="00D257E9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базе учреждения</w:t>
            </w:r>
          </w:p>
        </w:tc>
        <w:tc>
          <w:tcPr>
            <w:tcW w:w="794" w:type="dxa"/>
            <w:vAlign w:val="center"/>
          </w:tcPr>
          <w:p w14:paraId="142C0D9A" w14:textId="77777777" w:rsidR="0038597A" w:rsidRPr="00CA2D53" w:rsidRDefault="0038597A" w:rsidP="004453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D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</w:t>
            </w:r>
          </w:p>
        </w:tc>
        <w:tc>
          <w:tcPr>
            <w:tcW w:w="794" w:type="dxa"/>
            <w:vAlign w:val="center"/>
          </w:tcPr>
          <w:p w14:paraId="79129ACB" w14:textId="77777777" w:rsidR="0038597A" w:rsidRPr="0095385C" w:rsidRDefault="0038597A" w:rsidP="004453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07" w:type="dxa"/>
            <w:vAlign w:val="center"/>
          </w:tcPr>
          <w:p w14:paraId="59C95362" w14:textId="77777777" w:rsidR="0038597A" w:rsidRPr="0095385C" w:rsidRDefault="0038597A" w:rsidP="004453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07" w:type="dxa"/>
            <w:vAlign w:val="center"/>
          </w:tcPr>
          <w:p w14:paraId="1B90B756" w14:textId="77777777" w:rsidR="0038597A" w:rsidRPr="0095385C" w:rsidRDefault="0038597A" w:rsidP="004453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94" w:type="dxa"/>
            <w:vAlign w:val="center"/>
          </w:tcPr>
          <w:p w14:paraId="19D624D4" w14:textId="7B3CE057" w:rsidR="00445C52" w:rsidRPr="000C7830" w:rsidRDefault="000C7830" w:rsidP="004453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C7830">
              <w:rPr>
                <w:rFonts w:ascii="Times New Roman" w:hAnsi="Times New Roman" w:cs="Times New Roman"/>
                <w:b/>
                <w:bCs/>
                <w:sz w:val="20"/>
              </w:rPr>
              <w:t>100,00</w:t>
            </w:r>
          </w:p>
        </w:tc>
        <w:tc>
          <w:tcPr>
            <w:tcW w:w="794" w:type="dxa"/>
            <w:vAlign w:val="center"/>
          </w:tcPr>
          <w:p w14:paraId="474F908A" w14:textId="77777777" w:rsidR="0038597A" w:rsidRPr="0095385C" w:rsidRDefault="00445317" w:rsidP="004453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  <w:vAlign w:val="center"/>
          </w:tcPr>
          <w:p w14:paraId="5268C876" w14:textId="77777777" w:rsidR="0038597A" w:rsidRPr="0095385C" w:rsidRDefault="00037CBC" w:rsidP="004453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14:paraId="18DF37E7" w14:textId="77777777" w:rsidR="0038597A" w:rsidRPr="0095385C" w:rsidRDefault="00CF5DDB" w:rsidP="004453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8597A" w:rsidRPr="0095385C" w14:paraId="42BC657B" w14:textId="77777777" w:rsidTr="00445317">
        <w:tc>
          <w:tcPr>
            <w:tcW w:w="893" w:type="dxa"/>
            <w:vMerge/>
          </w:tcPr>
          <w:p w14:paraId="5E7A217D" w14:textId="77777777" w:rsidR="0038597A" w:rsidRPr="0095385C" w:rsidRDefault="0038597A" w:rsidP="00385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0E63AA9B" w14:textId="77777777" w:rsidR="0038597A" w:rsidRPr="0095385C" w:rsidRDefault="0038597A" w:rsidP="00385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2094A8E5" w14:textId="77777777" w:rsidR="0038597A" w:rsidRPr="0095385C" w:rsidRDefault="0038597A" w:rsidP="00385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02200F98" w14:textId="77777777" w:rsidR="0038597A" w:rsidRPr="0095385C" w:rsidRDefault="0038597A" w:rsidP="00385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2302E8C0" w14:textId="77777777" w:rsidR="0038597A" w:rsidRPr="0095385C" w:rsidRDefault="0038597A" w:rsidP="00385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41A7DFE0" w14:textId="77777777" w:rsidR="0038597A" w:rsidRPr="0095385C" w:rsidRDefault="0038597A" w:rsidP="00385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14:paraId="604461D9" w14:textId="77777777" w:rsidR="0038597A" w:rsidRPr="00D257E9" w:rsidRDefault="0038597A" w:rsidP="003859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7E9">
              <w:rPr>
                <w:rFonts w:ascii="Times New Roman" w:eastAsiaTheme="minorEastAsia" w:hAnsi="Times New Roman" w:cs="Times New Roman"/>
                <w:sz w:val="18"/>
                <w:szCs w:val="18"/>
              </w:rPr>
              <w:t>Доля родителей (законных представителей), удовлетворённых условиями и качеством предоставляемой образовательной услуги</w:t>
            </w:r>
          </w:p>
        </w:tc>
        <w:tc>
          <w:tcPr>
            <w:tcW w:w="794" w:type="dxa"/>
            <w:vAlign w:val="center"/>
          </w:tcPr>
          <w:p w14:paraId="3A6ABAFE" w14:textId="77777777" w:rsidR="0038597A" w:rsidRPr="00CA2D53" w:rsidRDefault="0038597A" w:rsidP="003859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D53">
              <w:rPr>
                <w:rFonts w:ascii="Times New Roman" w:hAnsi="Times New Roman" w:cs="Times New Roman"/>
                <w:sz w:val="18"/>
                <w:szCs w:val="18"/>
              </w:rPr>
              <w:t>ПРОЦ</w:t>
            </w:r>
          </w:p>
        </w:tc>
        <w:tc>
          <w:tcPr>
            <w:tcW w:w="794" w:type="dxa"/>
            <w:vAlign w:val="center"/>
          </w:tcPr>
          <w:p w14:paraId="2B947119" w14:textId="77777777" w:rsidR="0038597A" w:rsidRPr="0095385C" w:rsidRDefault="0038597A" w:rsidP="00385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07" w:type="dxa"/>
            <w:vAlign w:val="center"/>
          </w:tcPr>
          <w:p w14:paraId="78C3A937" w14:textId="77777777" w:rsidR="0038597A" w:rsidRPr="0095385C" w:rsidRDefault="0038597A" w:rsidP="00385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98,00</w:t>
            </w:r>
          </w:p>
        </w:tc>
        <w:tc>
          <w:tcPr>
            <w:tcW w:w="907" w:type="dxa"/>
            <w:vAlign w:val="center"/>
          </w:tcPr>
          <w:p w14:paraId="053F9AB8" w14:textId="77777777" w:rsidR="0038597A" w:rsidRPr="0095385C" w:rsidRDefault="0038597A" w:rsidP="00385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794" w:type="dxa"/>
            <w:vAlign w:val="center"/>
          </w:tcPr>
          <w:p w14:paraId="741F4282" w14:textId="1FEC6908" w:rsidR="0038597A" w:rsidRPr="00445C52" w:rsidRDefault="009C17B7" w:rsidP="00445C5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98,0</w:t>
            </w:r>
          </w:p>
        </w:tc>
        <w:tc>
          <w:tcPr>
            <w:tcW w:w="794" w:type="dxa"/>
            <w:vAlign w:val="center"/>
          </w:tcPr>
          <w:p w14:paraId="6E4761DF" w14:textId="58CAEFE5" w:rsidR="0038597A" w:rsidRPr="0095385C" w:rsidRDefault="009C17B7" w:rsidP="004453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  <w:vAlign w:val="center"/>
          </w:tcPr>
          <w:p w14:paraId="43829089" w14:textId="72B42626" w:rsidR="0038597A" w:rsidRPr="0095385C" w:rsidRDefault="009C17B7" w:rsidP="004453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14:paraId="02EFC099" w14:textId="77777777" w:rsidR="0038597A" w:rsidRPr="0095385C" w:rsidRDefault="00CF5DDB" w:rsidP="004453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8597A" w:rsidRPr="0095385C" w14:paraId="57E5436B" w14:textId="77777777" w:rsidTr="00445317">
        <w:tc>
          <w:tcPr>
            <w:tcW w:w="893" w:type="dxa"/>
            <w:vMerge/>
          </w:tcPr>
          <w:p w14:paraId="508DE67E" w14:textId="77777777" w:rsidR="0038597A" w:rsidRPr="0095385C" w:rsidRDefault="0038597A" w:rsidP="00385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6ED05333" w14:textId="77777777" w:rsidR="0038597A" w:rsidRPr="0095385C" w:rsidRDefault="0038597A" w:rsidP="00385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4914CD27" w14:textId="77777777" w:rsidR="0038597A" w:rsidRPr="0095385C" w:rsidRDefault="0038597A" w:rsidP="00385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3E0F344C" w14:textId="77777777" w:rsidR="0038597A" w:rsidRPr="0095385C" w:rsidRDefault="0038597A" w:rsidP="00385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68562D5C" w14:textId="77777777" w:rsidR="0038597A" w:rsidRPr="0095385C" w:rsidRDefault="0038597A" w:rsidP="00385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4D1715E3" w14:textId="77777777" w:rsidR="0038597A" w:rsidRPr="0095385C" w:rsidRDefault="0038597A" w:rsidP="00385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09AF7BC9" w14:textId="77777777" w:rsidR="0038597A" w:rsidRPr="0038597A" w:rsidRDefault="0038597A" w:rsidP="0038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8597A">
              <w:rPr>
                <w:rFonts w:ascii="Times New Roman" w:eastAsiaTheme="minorEastAsia" w:hAnsi="Times New Roman"/>
                <w:sz w:val="18"/>
                <w:szCs w:val="18"/>
              </w:rPr>
              <w:t>Сохранность контингента учащихся (от первичного комплектования)</w:t>
            </w:r>
          </w:p>
        </w:tc>
        <w:tc>
          <w:tcPr>
            <w:tcW w:w="794" w:type="dxa"/>
            <w:vAlign w:val="center"/>
          </w:tcPr>
          <w:p w14:paraId="2C2C8B16" w14:textId="77777777" w:rsidR="0038597A" w:rsidRPr="00CA2D53" w:rsidRDefault="0038597A" w:rsidP="003859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D53">
              <w:rPr>
                <w:rFonts w:ascii="Times New Roman" w:hAnsi="Times New Roman" w:cs="Times New Roman"/>
                <w:sz w:val="18"/>
                <w:szCs w:val="18"/>
              </w:rPr>
              <w:t>ПРОЦ</w:t>
            </w:r>
          </w:p>
        </w:tc>
        <w:tc>
          <w:tcPr>
            <w:tcW w:w="794" w:type="dxa"/>
            <w:vAlign w:val="center"/>
          </w:tcPr>
          <w:p w14:paraId="43E0A641" w14:textId="77777777" w:rsidR="0038597A" w:rsidRPr="0095385C" w:rsidRDefault="0038597A" w:rsidP="00385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07" w:type="dxa"/>
            <w:vAlign w:val="center"/>
          </w:tcPr>
          <w:p w14:paraId="1C56EE99" w14:textId="77777777" w:rsidR="0038597A" w:rsidRPr="0095385C" w:rsidRDefault="0038597A" w:rsidP="00385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07" w:type="dxa"/>
            <w:vAlign w:val="center"/>
          </w:tcPr>
          <w:p w14:paraId="4E0C1509" w14:textId="77777777" w:rsidR="0038597A" w:rsidRPr="0095385C" w:rsidRDefault="0038597A" w:rsidP="00385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94" w:type="dxa"/>
            <w:vAlign w:val="center"/>
          </w:tcPr>
          <w:p w14:paraId="408FCF9D" w14:textId="0D71A449" w:rsidR="0038597A" w:rsidRPr="00445C52" w:rsidRDefault="009C17B7" w:rsidP="00445C5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794" w:type="dxa"/>
            <w:vAlign w:val="center"/>
          </w:tcPr>
          <w:p w14:paraId="681C8F9A" w14:textId="77777777" w:rsidR="0038597A" w:rsidRPr="0095385C" w:rsidRDefault="00E22A72" w:rsidP="004453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  <w:vAlign w:val="center"/>
          </w:tcPr>
          <w:p w14:paraId="2ABDF16C" w14:textId="77777777" w:rsidR="0038597A" w:rsidRPr="0095385C" w:rsidRDefault="00037CBC" w:rsidP="004453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14:paraId="53E373FB" w14:textId="77777777" w:rsidR="0038597A" w:rsidRPr="0095385C" w:rsidRDefault="00CF5DDB" w:rsidP="004453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8597A" w:rsidRPr="0095385C" w14:paraId="0CE4FE6C" w14:textId="77777777" w:rsidTr="00445317">
        <w:tc>
          <w:tcPr>
            <w:tcW w:w="893" w:type="dxa"/>
            <w:vMerge/>
          </w:tcPr>
          <w:p w14:paraId="1158348B" w14:textId="77777777" w:rsidR="0038597A" w:rsidRPr="0095385C" w:rsidRDefault="0038597A" w:rsidP="00385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7FE475B5" w14:textId="77777777" w:rsidR="0038597A" w:rsidRPr="0095385C" w:rsidRDefault="0038597A" w:rsidP="00385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7A84B050" w14:textId="77777777" w:rsidR="0038597A" w:rsidRPr="0095385C" w:rsidRDefault="0038597A" w:rsidP="00385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4F6CEE2A" w14:textId="77777777" w:rsidR="0038597A" w:rsidRPr="0095385C" w:rsidRDefault="0038597A" w:rsidP="00385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20F999E6" w14:textId="77777777" w:rsidR="0038597A" w:rsidRPr="0095385C" w:rsidRDefault="0038597A" w:rsidP="00385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2291E1D3" w14:textId="77777777" w:rsidR="0038597A" w:rsidRPr="0095385C" w:rsidRDefault="0038597A" w:rsidP="00385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51912A40" w14:textId="77777777" w:rsidR="0038597A" w:rsidRPr="0038597A" w:rsidRDefault="0038597A" w:rsidP="0038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8597A">
              <w:rPr>
                <w:rFonts w:ascii="Times New Roman" w:eastAsiaTheme="minorEastAsia" w:hAnsi="Times New Roman"/>
                <w:sz w:val="18"/>
                <w:szCs w:val="18"/>
              </w:rPr>
              <w:t xml:space="preserve">Исполнение Указа Президента РФ в части исполнения повышения заработной платы </w:t>
            </w:r>
            <w:r w:rsidRPr="0038597A">
              <w:rPr>
                <w:rFonts w:ascii="Times New Roman" w:eastAsiaTheme="minorEastAsia" w:hAnsi="Times New Roman"/>
                <w:sz w:val="18"/>
                <w:szCs w:val="18"/>
              </w:rPr>
              <w:lastRenderedPageBreak/>
              <w:t>педагогическим работникам</w:t>
            </w:r>
          </w:p>
        </w:tc>
        <w:tc>
          <w:tcPr>
            <w:tcW w:w="794" w:type="dxa"/>
            <w:vAlign w:val="center"/>
          </w:tcPr>
          <w:p w14:paraId="490EC7D8" w14:textId="77777777" w:rsidR="0038597A" w:rsidRPr="0038597A" w:rsidRDefault="0038597A" w:rsidP="003859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597A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794" w:type="dxa"/>
            <w:vAlign w:val="center"/>
          </w:tcPr>
          <w:p w14:paraId="57158734" w14:textId="77777777" w:rsidR="0038597A" w:rsidRDefault="0038597A" w:rsidP="00385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07" w:type="dxa"/>
            <w:vAlign w:val="center"/>
          </w:tcPr>
          <w:p w14:paraId="6FF0B8A5" w14:textId="77777777" w:rsidR="0038597A" w:rsidRPr="0095385C" w:rsidRDefault="0038597A" w:rsidP="00385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07" w:type="dxa"/>
            <w:vAlign w:val="center"/>
          </w:tcPr>
          <w:p w14:paraId="00E87B38" w14:textId="77777777" w:rsidR="0038597A" w:rsidRPr="0095385C" w:rsidRDefault="0038597A" w:rsidP="00385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94" w:type="dxa"/>
            <w:vAlign w:val="center"/>
          </w:tcPr>
          <w:p w14:paraId="71CBCEC2" w14:textId="7CCD827B" w:rsidR="0038597A" w:rsidRPr="00261C21" w:rsidRDefault="008C0EF2" w:rsidP="00445C5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794" w:type="dxa"/>
            <w:vAlign w:val="center"/>
          </w:tcPr>
          <w:p w14:paraId="32C7EA41" w14:textId="77777777" w:rsidR="0038597A" w:rsidRPr="0095385C" w:rsidRDefault="00E22A72" w:rsidP="004453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  <w:vAlign w:val="center"/>
          </w:tcPr>
          <w:p w14:paraId="3A7295B5" w14:textId="77777777" w:rsidR="0038597A" w:rsidRPr="0095385C" w:rsidRDefault="00037CBC" w:rsidP="004453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14:paraId="58E60F47" w14:textId="77777777" w:rsidR="0038597A" w:rsidRPr="0095385C" w:rsidRDefault="00CF5DDB" w:rsidP="004453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8597A" w:rsidRPr="0095385C" w14:paraId="53CB750E" w14:textId="77777777" w:rsidTr="00445317">
        <w:tc>
          <w:tcPr>
            <w:tcW w:w="893" w:type="dxa"/>
            <w:vMerge/>
          </w:tcPr>
          <w:p w14:paraId="480130BA" w14:textId="77777777" w:rsidR="0038597A" w:rsidRPr="0095385C" w:rsidRDefault="0038597A" w:rsidP="00385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70B731F3" w14:textId="77777777" w:rsidR="0038597A" w:rsidRPr="0095385C" w:rsidRDefault="0038597A" w:rsidP="00385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3F042413" w14:textId="77777777" w:rsidR="0038597A" w:rsidRPr="0095385C" w:rsidRDefault="0038597A" w:rsidP="00385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1CE8BCDA" w14:textId="77777777" w:rsidR="0038597A" w:rsidRPr="0095385C" w:rsidRDefault="0038597A" w:rsidP="00385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27A1C9C5" w14:textId="77777777" w:rsidR="0038597A" w:rsidRPr="0095385C" w:rsidRDefault="0038597A" w:rsidP="00385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04C6447D" w14:textId="77777777" w:rsidR="0038597A" w:rsidRPr="0095385C" w:rsidRDefault="0038597A" w:rsidP="00385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53E328C" w14:textId="77777777" w:rsidR="0038597A" w:rsidRPr="0038597A" w:rsidRDefault="0038597A" w:rsidP="0038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8597A">
              <w:rPr>
                <w:rFonts w:ascii="Times New Roman" w:eastAsiaTheme="minorEastAsia" w:hAnsi="Times New Roman"/>
                <w:sz w:val="18"/>
                <w:szCs w:val="18"/>
              </w:rPr>
              <w:t>Результативность освоения воспитанниками образовательных программ</w:t>
            </w:r>
          </w:p>
        </w:tc>
        <w:tc>
          <w:tcPr>
            <w:tcW w:w="794" w:type="dxa"/>
            <w:vAlign w:val="center"/>
          </w:tcPr>
          <w:p w14:paraId="7E25F51B" w14:textId="77777777" w:rsidR="0038597A" w:rsidRPr="00CA2D53" w:rsidRDefault="0038597A" w:rsidP="003859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D53">
              <w:rPr>
                <w:rFonts w:ascii="Times New Roman" w:hAnsi="Times New Roman" w:cs="Times New Roman"/>
                <w:sz w:val="18"/>
                <w:szCs w:val="18"/>
              </w:rPr>
              <w:t>ПРОЦ</w:t>
            </w:r>
          </w:p>
        </w:tc>
        <w:tc>
          <w:tcPr>
            <w:tcW w:w="794" w:type="dxa"/>
            <w:vAlign w:val="center"/>
          </w:tcPr>
          <w:p w14:paraId="1138FB42" w14:textId="77777777" w:rsidR="0038597A" w:rsidRPr="0095385C" w:rsidRDefault="0038597A" w:rsidP="00385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07" w:type="dxa"/>
            <w:vAlign w:val="center"/>
          </w:tcPr>
          <w:p w14:paraId="520BBC90" w14:textId="77777777" w:rsidR="0038597A" w:rsidRPr="0095385C" w:rsidRDefault="0038597A" w:rsidP="00385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907" w:type="dxa"/>
            <w:vAlign w:val="center"/>
          </w:tcPr>
          <w:p w14:paraId="274DB2E3" w14:textId="77777777" w:rsidR="0038597A" w:rsidRPr="0095385C" w:rsidRDefault="0038597A" w:rsidP="00385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794" w:type="dxa"/>
            <w:vAlign w:val="center"/>
          </w:tcPr>
          <w:p w14:paraId="6AD46862" w14:textId="0B66B996" w:rsidR="0038597A" w:rsidRPr="00445C52" w:rsidRDefault="000C7830" w:rsidP="00445C5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98,00</w:t>
            </w:r>
          </w:p>
        </w:tc>
        <w:tc>
          <w:tcPr>
            <w:tcW w:w="794" w:type="dxa"/>
            <w:vAlign w:val="center"/>
          </w:tcPr>
          <w:p w14:paraId="71B56119" w14:textId="77777777" w:rsidR="0038597A" w:rsidRPr="0095385C" w:rsidRDefault="00E22A72" w:rsidP="004453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  <w:vAlign w:val="center"/>
          </w:tcPr>
          <w:p w14:paraId="565AF2B1" w14:textId="77777777" w:rsidR="0038597A" w:rsidRPr="0095385C" w:rsidRDefault="00037CBC" w:rsidP="004453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14:paraId="7A1D5ED1" w14:textId="77777777" w:rsidR="0038597A" w:rsidRPr="0095385C" w:rsidRDefault="00CF5DDB" w:rsidP="004453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8597A" w:rsidRPr="0095385C" w14:paraId="31F1D405" w14:textId="77777777" w:rsidTr="00445317">
        <w:tc>
          <w:tcPr>
            <w:tcW w:w="893" w:type="dxa"/>
            <w:vMerge/>
          </w:tcPr>
          <w:p w14:paraId="3F56811D" w14:textId="77777777" w:rsidR="0038597A" w:rsidRPr="0095385C" w:rsidRDefault="0038597A" w:rsidP="00385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74A40601" w14:textId="77777777" w:rsidR="0038597A" w:rsidRPr="0095385C" w:rsidRDefault="0038597A" w:rsidP="00385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538757B6" w14:textId="77777777" w:rsidR="0038597A" w:rsidRPr="0095385C" w:rsidRDefault="0038597A" w:rsidP="00385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0A3CCAFF" w14:textId="77777777" w:rsidR="0038597A" w:rsidRPr="0095385C" w:rsidRDefault="0038597A" w:rsidP="00385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59443F00" w14:textId="77777777" w:rsidR="0038597A" w:rsidRPr="0095385C" w:rsidRDefault="0038597A" w:rsidP="00385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2A31BCD7" w14:textId="77777777" w:rsidR="0038597A" w:rsidRPr="0095385C" w:rsidRDefault="0038597A" w:rsidP="003859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14:paraId="512655C7" w14:textId="77777777" w:rsidR="0038597A" w:rsidRPr="0038597A" w:rsidRDefault="0038597A" w:rsidP="0038597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8597A">
              <w:rPr>
                <w:rFonts w:ascii="Times New Roman" w:eastAsiaTheme="minorEastAsia" w:hAnsi="Times New Roman" w:cs="Times New Roman"/>
                <w:sz w:val="18"/>
                <w:szCs w:val="18"/>
              </w:rPr>
              <w:t>Число участников /призёров городских, областных, Всероссийских соревнований, конкурсов, смотров, показов и.т.д. (чел.)</w:t>
            </w:r>
          </w:p>
        </w:tc>
        <w:tc>
          <w:tcPr>
            <w:tcW w:w="794" w:type="dxa"/>
            <w:vAlign w:val="center"/>
          </w:tcPr>
          <w:p w14:paraId="46B58CAF" w14:textId="77777777" w:rsidR="0038597A" w:rsidRPr="00CA2D53" w:rsidRDefault="0038597A" w:rsidP="003859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94" w:type="dxa"/>
            <w:vAlign w:val="center"/>
          </w:tcPr>
          <w:p w14:paraId="3DE2E3CD" w14:textId="77777777" w:rsidR="0038597A" w:rsidRDefault="0038597A" w:rsidP="00385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07" w:type="dxa"/>
            <w:vAlign w:val="center"/>
          </w:tcPr>
          <w:p w14:paraId="4449FB3A" w14:textId="77777777" w:rsidR="0038597A" w:rsidRPr="0095385C" w:rsidRDefault="0038597A" w:rsidP="00385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907" w:type="dxa"/>
            <w:vAlign w:val="center"/>
          </w:tcPr>
          <w:p w14:paraId="6537AC0C" w14:textId="77777777" w:rsidR="0038597A" w:rsidRPr="0095385C" w:rsidRDefault="0038597A" w:rsidP="003859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794" w:type="dxa"/>
            <w:vAlign w:val="center"/>
          </w:tcPr>
          <w:p w14:paraId="23D0293E" w14:textId="543F6197" w:rsidR="0038597A" w:rsidRPr="002F7DA3" w:rsidRDefault="008C0EF2" w:rsidP="002F7DA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146,00</w:t>
            </w:r>
          </w:p>
        </w:tc>
        <w:tc>
          <w:tcPr>
            <w:tcW w:w="794" w:type="dxa"/>
            <w:vAlign w:val="center"/>
          </w:tcPr>
          <w:p w14:paraId="03CB040C" w14:textId="77777777" w:rsidR="0038597A" w:rsidRPr="0095385C" w:rsidRDefault="00E22A72" w:rsidP="004453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  <w:vAlign w:val="center"/>
          </w:tcPr>
          <w:p w14:paraId="1E66EFA4" w14:textId="4BDA8323" w:rsidR="0038597A" w:rsidRPr="0095385C" w:rsidRDefault="00C21D71" w:rsidP="004453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14:paraId="6E0431A7" w14:textId="77777777" w:rsidR="0038597A" w:rsidRPr="00CF5DDB" w:rsidRDefault="00CF5DDB" w:rsidP="004453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Дети ответственнее стали готовиться для выступлений на соревнованиях более высокого уровня</w:t>
            </w:r>
          </w:p>
        </w:tc>
      </w:tr>
    </w:tbl>
    <w:p w14:paraId="255FA380" w14:textId="77777777"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50"/>
      </w:tblGrid>
      <w:tr w:rsidR="00E57698" w:rsidRPr="0095385C" w14:paraId="4718A140" w14:textId="77777777" w:rsidTr="00E4607E">
        <w:tc>
          <w:tcPr>
            <w:tcW w:w="13550" w:type="dxa"/>
            <w:tcBorders>
              <w:top w:val="nil"/>
              <w:left w:val="nil"/>
              <w:bottom w:val="nil"/>
              <w:right w:val="nil"/>
            </w:tcBorders>
          </w:tcPr>
          <w:p w14:paraId="61103D9D" w14:textId="77777777" w:rsidR="00E57698" w:rsidRPr="0095385C" w:rsidRDefault="00E57698" w:rsidP="00E4607E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3.2. </w:t>
            </w:r>
            <w:r w:rsidR="00445317">
              <w:rPr>
                <w:rFonts w:ascii="Times New Roman" w:hAnsi="Times New Roman" w:cs="Times New Roman"/>
              </w:rPr>
              <w:t>П</w:t>
            </w:r>
            <w:r w:rsidRPr="0095385C">
              <w:rPr>
                <w:rFonts w:ascii="Times New Roman" w:hAnsi="Times New Roman" w:cs="Times New Roman"/>
              </w:rPr>
              <w:t>оказател</w:t>
            </w:r>
            <w:r w:rsidR="00445317">
              <w:rPr>
                <w:rFonts w:ascii="Times New Roman" w:hAnsi="Times New Roman" w:cs="Times New Roman"/>
              </w:rPr>
              <w:t>и</w:t>
            </w:r>
            <w:r w:rsidRPr="0095385C">
              <w:rPr>
                <w:rFonts w:ascii="Times New Roman" w:hAnsi="Times New Roman" w:cs="Times New Roman"/>
              </w:rPr>
              <w:t>, характеризующи</w:t>
            </w:r>
            <w:r w:rsidR="00445317">
              <w:rPr>
                <w:rFonts w:ascii="Times New Roman" w:hAnsi="Times New Roman" w:cs="Times New Roman"/>
              </w:rPr>
              <w:t>е</w:t>
            </w:r>
            <w:r w:rsidRPr="0095385C">
              <w:rPr>
                <w:rFonts w:ascii="Times New Roman" w:hAnsi="Times New Roman" w:cs="Times New Roman"/>
              </w:rPr>
              <w:t xml:space="preserve"> объем муниципальной услуги</w:t>
            </w:r>
          </w:p>
        </w:tc>
      </w:tr>
    </w:tbl>
    <w:p w14:paraId="16EEFFB3" w14:textId="77777777"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64"/>
        <w:gridCol w:w="964"/>
        <w:gridCol w:w="964"/>
        <w:gridCol w:w="964"/>
        <w:gridCol w:w="964"/>
        <w:gridCol w:w="737"/>
        <w:gridCol w:w="680"/>
        <w:gridCol w:w="619"/>
        <w:gridCol w:w="1025"/>
        <w:gridCol w:w="907"/>
        <w:gridCol w:w="1045"/>
        <w:gridCol w:w="708"/>
        <w:gridCol w:w="851"/>
        <w:gridCol w:w="571"/>
        <w:gridCol w:w="850"/>
      </w:tblGrid>
      <w:tr w:rsidR="00E57698" w:rsidRPr="0095385C" w14:paraId="0C9A5CCB" w14:textId="77777777" w:rsidTr="00E4607E">
        <w:tc>
          <w:tcPr>
            <w:tcW w:w="794" w:type="dxa"/>
            <w:vMerge w:val="restart"/>
          </w:tcPr>
          <w:p w14:paraId="69D43BA2" w14:textId="77777777" w:rsidR="00E57698" w:rsidRPr="0095385C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Уникальный номер реестровой </w:t>
            </w:r>
            <w:r w:rsidRPr="0095385C">
              <w:rPr>
                <w:rFonts w:ascii="Times New Roman" w:hAnsi="Times New Roman" w:cs="Times New Roman"/>
              </w:rPr>
              <w:lastRenderedPageBreak/>
              <w:t>записи</w:t>
            </w:r>
          </w:p>
        </w:tc>
        <w:tc>
          <w:tcPr>
            <w:tcW w:w="2892" w:type="dxa"/>
            <w:gridSpan w:val="3"/>
            <w:vMerge w:val="restart"/>
          </w:tcPr>
          <w:p w14:paraId="0E00AC3E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928" w:type="dxa"/>
            <w:gridSpan w:val="2"/>
            <w:vMerge w:val="restart"/>
          </w:tcPr>
          <w:p w14:paraId="4ADC79B3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143" w:type="dxa"/>
            <w:gridSpan w:val="9"/>
          </w:tcPr>
          <w:p w14:paraId="0735A431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</w:tcPr>
          <w:p w14:paraId="2FE8AF50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E57698" w:rsidRPr="0095385C" w14:paraId="52318037" w14:textId="77777777" w:rsidTr="009C17B7">
        <w:tc>
          <w:tcPr>
            <w:tcW w:w="794" w:type="dxa"/>
            <w:vMerge/>
          </w:tcPr>
          <w:p w14:paraId="18E68B39" w14:textId="77777777"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2892" w:type="dxa"/>
            <w:gridSpan w:val="3"/>
            <w:vMerge/>
          </w:tcPr>
          <w:p w14:paraId="5F77DB61" w14:textId="77777777"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2"/>
            <w:vMerge/>
          </w:tcPr>
          <w:p w14:paraId="1427F1A1" w14:textId="77777777"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 w:val="restart"/>
          </w:tcPr>
          <w:p w14:paraId="5B6D7BB6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наименование показа</w:t>
            </w: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 xml:space="preserve">теля </w:t>
            </w:r>
            <w:hyperlink w:anchor="P1102" w:history="1">
              <w:r w:rsidRPr="00CA2D5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99" w:type="dxa"/>
            <w:gridSpan w:val="2"/>
            <w:vMerge w:val="restart"/>
          </w:tcPr>
          <w:p w14:paraId="122FE73C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>единица измерения</w:t>
            </w:r>
          </w:p>
        </w:tc>
        <w:tc>
          <w:tcPr>
            <w:tcW w:w="2977" w:type="dxa"/>
            <w:gridSpan w:val="3"/>
          </w:tcPr>
          <w:p w14:paraId="52C6B4C6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значения</w:t>
            </w:r>
          </w:p>
        </w:tc>
        <w:tc>
          <w:tcPr>
            <w:tcW w:w="708" w:type="dxa"/>
            <w:vMerge w:val="restart"/>
          </w:tcPr>
          <w:p w14:paraId="2C11F0D0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 xml:space="preserve">допустимое (возможное) </w:t>
            </w: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 xml:space="preserve">отклонение </w:t>
            </w:r>
            <w:hyperlink w:anchor="P1105" w:history="1">
              <w:r w:rsidRPr="00CA2D53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851" w:type="dxa"/>
            <w:vMerge w:val="restart"/>
          </w:tcPr>
          <w:p w14:paraId="47503015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 xml:space="preserve">отклонение, превышающее </w:t>
            </w: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>допустимое (возможное) значение</w:t>
            </w:r>
          </w:p>
        </w:tc>
        <w:tc>
          <w:tcPr>
            <w:tcW w:w="571" w:type="dxa"/>
            <w:vMerge w:val="restart"/>
          </w:tcPr>
          <w:p w14:paraId="6A516B45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>причина отклонен</w:t>
            </w: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>ия</w:t>
            </w:r>
          </w:p>
        </w:tc>
        <w:tc>
          <w:tcPr>
            <w:tcW w:w="850" w:type="dxa"/>
            <w:vMerge/>
          </w:tcPr>
          <w:p w14:paraId="508D2782" w14:textId="77777777" w:rsidR="00E57698" w:rsidRPr="00CA2D53" w:rsidRDefault="00E57698" w:rsidP="00E460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698" w:rsidRPr="0095385C" w14:paraId="12DC420E" w14:textId="77777777" w:rsidTr="009C17B7">
        <w:trPr>
          <w:trHeight w:val="509"/>
        </w:trPr>
        <w:tc>
          <w:tcPr>
            <w:tcW w:w="794" w:type="dxa"/>
            <w:vMerge/>
          </w:tcPr>
          <w:p w14:paraId="50109D97" w14:textId="77777777"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2892" w:type="dxa"/>
            <w:gridSpan w:val="3"/>
            <w:vMerge/>
          </w:tcPr>
          <w:p w14:paraId="287A7B01" w14:textId="77777777"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2"/>
            <w:vMerge/>
          </w:tcPr>
          <w:p w14:paraId="7DCDA456" w14:textId="77777777"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14:paraId="55266250" w14:textId="77777777"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2"/>
            <w:vMerge/>
          </w:tcPr>
          <w:p w14:paraId="3C9686A2" w14:textId="77777777"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5" w:type="dxa"/>
            <w:vMerge w:val="restart"/>
          </w:tcPr>
          <w:p w14:paraId="75B7BA15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 xml:space="preserve">муниципальном задании на год </w:t>
            </w:r>
            <w:hyperlink w:anchor="P1102" w:history="1">
              <w:r w:rsidRPr="00CA2D5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907" w:type="dxa"/>
            <w:vMerge w:val="restart"/>
          </w:tcPr>
          <w:p w14:paraId="246AB18A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в </w:t>
            </w: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 xml:space="preserve">муниципальном задании на отчетную дату </w:t>
            </w:r>
            <w:hyperlink w:anchor="P1103" w:history="1">
              <w:r w:rsidRPr="00CA2D53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1045" w:type="dxa"/>
            <w:vMerge w:val="restart"/>
          </w:tcPr>
          <w:p w14:paraId="2C29C2FE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 xml:space="preserve">исполнено на </w:t>
            </w: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 xml:space="preserve">отчетную дату </w:t>
            </w:r>
            <w:hyperlink w:anchor="P1104" w:history="1">
              <w:r w:rsidRPr="00CA2D53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708" w:type="dxa"/>
            <w:vMerge/>
          </w:tcPr>
          <w:p w14:paraId="592A452A" w14:textId="77777777"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14:paraId="45AC539E" w14:textId="77777777"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571" w:type="dxa"/>
            <w:vMerge/>
          </w:tcPr>
          <w:p w14:paraId="7F10BBCC" w14:textId="77777777"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14:paraId="4001746D" w14:textId="77777777"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</w:tr>
      <w:tr w:rsidR="00E57698" w:rsidRPr="0095385C" w14:paraId="7D0557D0" w14:textId="77777777" w:rsidTr="009C17B7">
        <w:tc>
          <w:tcPr>
            <w:tcW w:w="794" w:type="dxa"/>
            <w:vMerge/>
          </w:tcPr>
          <w:p w14:paraId="26DEDF5D" w14:textId="77777777"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14:paraId="4F2BC92D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_______</w:t>
            </w:r>
          </w:p>
          <w:p w14:paraId="5DD1ADBF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(наименование</w:t>
            </w:r>
          </w:p>
          <w:p w14:paraId="50034F87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 xml:space="preserve">показателя) </w:t>
            </w:r>
            <w:hyperlink w:anchor="P1102" w:history="1">
              <w:r w:rsidRPr="00CA2D5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964" w:type="dxa"/>
          </w:tcPr>
          <w:p w14:paraId="2A0ED166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_______</w:t>
            </w:r>
          </w:p>
          <w:p w14:paraId="15840A5A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(наименование</w:t>
            </w:r>
          </w:p>
          <w:p w14:paraId="058DDF70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 xml:space="preserve">показателя) </w:t>
            </w:r>
            <w:hyperlink w:anchor="P1102" w:history="1">
              <w:r w:rsidRPr="00CA2D5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964" w:type="dxa"/>
          </w:tcPr>
          <w:p w14:paraId="2EC17CC4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_______</w:t>
            </w:r>
          </w:p>
          <w:p w14:paraId="4FDC4411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(наименование</w:t>
            </w:r>
          </w:p>
          <w:p w14:paraId="502C2A59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 xml:space="preserve">показателя) </w:t>
            </w:r>
            <w:hyperlink w:anchor="P1102" w:history="1">
              <w:r w:rsidRPr="00CA2D5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964" w:type="dxa"/>
          </w:tcPr>
          <w:p w14:paraId="496180EF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_______</w:t>
            </w:r>
          </w:p>
          <w:p w14:paraId="3C9C1A2E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(наименование</w:t>
            </w:r>
          </w:p>
          <w:p w14:paraId="4BA529E2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 xml:space="preserve">показателя) </w:t>
            </w:r>
            <w:hyperlink w:anchor="P1102" w:history="1">
              <w:r w:rsidRPr="00CA2D5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964" w:type="dxa"/>
          </w:tcPr>
          <w:p w14:paraId="1A448E68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_______</w:t>
            </w:r>
          </w:p>
          <w:p w14:paraId="5317F450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(наименование</w:t>
            </w:r>
          </w:p>
          <w:p w14:paraId="5904744E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 xml:space="preserve">показателя) </w:t>
            </w:r>
            <w:hyperlink w:anchor="P1102" w:history="1">
              <w:r w:rsidRPr="00CA2D5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37" w:type="dxa"/>
            <w:vMerge/>
          </w:tcPr>
          <w:p w14:paraId="1AEECCF9" w14:textId="77777777"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14:paraId="563A30DE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1102" w:history="1">
              <w:r w:rsidRPr="00CA2D5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19" w:type="dxa"/>
          </w:tcPr>
          <w:p w14:paraId="11718846" w14:textId="77777777" w:rsidR="00E57698" w:rsidRPr="00CA2D53" w:rsidRDefault="00E57698" w:rsidP="00E4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6" w:history="1">
              <w:r w:rsidRPr="00CA2D53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  <w:hyperlink w:anchor="P1102" w:history="1">
              <w:r w:rsidRPr="00CA2D5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25" w:type="dxa"/>
            <w:vMerge/>
          </w:tcPr>
          <w:p w14:paraId="4B858DD1" w14:textId="77777777"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14:paraId="5D9E6118" w14:textId="77777777"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</w:tcPr>
          <w:p w14:paraId="1FFFAB37" w14:textId="77777777"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14:paraId="2E581A20" w14:textId="77777777"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14:paraId="04EEF97F" w14:textId="77777777"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571" w:type="dxa"/>
            <w:vMerge/>
          </w:tcPr>
          <w:p w14:paraId="5EE635A2" w14:textId="77777777"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14:paraId="40A4600B" w14:textId="77777777" w:rsidR="00E57698" w:rsidRPr="0095385C" w:rsidRDefault="00E57698" w:rsidP="00E4607E">
            <w:pPr>
              <w:rPr>
                <w:rFonts w:ascii="Times New Roman" w:hAnsi="Times New Roman"/>
              </w:rPr>
            </w:pPr>
          </w:p>
        </w:tc>
      </w:tr>
      <w:tr w:rsidR="00445317" w:rsidRPr="0095385C" w14:paraId="79A58BCF" w14:textId="77777777" w:rsidTr="009C17B7">
        <w:trPr>
          <w:trHeight w:val="828"/>
        </w:trPr>
        <w:tc>
          <w:tcPr>
            <w:tcW w:w="794" w:type="dxa"/>
          </w:tcPr>
          <w:p w14:paraId="5106D440" w14:textId="77777777" w:rsidR="00445317" w:rsidRPr="0095385C" w:rsidRDefault="00445317" w:rsidP="00445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804200О.99.0ББ52АЖ48000</w:t>
            </w:r>
          </w:p>
        </w:tc>
        <w:tc>
          <w:tcPr>
            <w:tcW w:w="964" w:type="dxa"/>
          </w:tcPr>
          <w:p w14:paraId="0E0987AD" w14:textId="77777777" w:rsidR="00445317" w:rsidRPr="0095385C" w:rsidRDefault="00445317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1EA6A4F5" w14:textId="77777777" w:rsidR="00445317" w:rsidRPr="0095385C" w:rsidRDefault="00445317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7A130BD0" w14:textId="77777777" w:rsidR="00445317" w:rsidRPr="0095385C" w:rsidRDefault="00445317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47B92F56" w14:textId="77777777" w:rsidR="00445317" w:rsidRPr="00445C52" w:rsidRDefault="00BF5BC6" w:rsidP="00445C5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57E9">
              <w:rPr>
                <w:rFonts w:ascii="Times New Roman" w:hAnsi="Times New Roman" w:cs="Times New Roman"/>
                <w:b/>
                <w:bCs/>
              </w:rPr>
              <w:t>очная</w:t>
            </w:r>
          </w:p>
        </w:tc>
        <w:tc>
          <w:tcPr>
            <w:tcW w:w="964" w:type="dxa"/>
          </w:tcPr>
          <w:p w14:paraId="2659CAFD" w14:textId="77777777" w:rsidR="00445317" w:rsidRPr="0095385C" w:rsidRDefault="00445317" w:rsidP="004453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5DCD1018" w14:textId="77777777" w:rsidR="00445317" w:rsidRPr="00037CBC" w:rsidRDefault="00445317" w:rsidP="004453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CBC">
              <w:rPr>
                <w:rFonts w:ascii="Times New Roman" w:hAnsi="Times New Roman" w:cs="Times New Roman"/>
                <w:sz w:val="20"/>
              </w:rPr>
              <w:t>Человеко-часы</w:t>
            </w:r>
          </w:p>
        </w:tc>
        <w:tc>
          <w:tcPr>
            <w:tcW w:w="680" w:type="dxa"/>
          </w:tcPr>
          <w:p w14:paraId="1EEF4DCD" w14:textId="77777777" w:rsidR="00445317" w:rsidRPr="00037CBC" w:rsidRDefault="00445317" w:rsidP="004453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7CBC">
              <w:rPr>
                <w:rFonts w:ascii="Times New Roman" w:hAnsi="Times New Roman" w:cs="Times New Roman"/>
                <w:sz w:val="20"/>
              </w:rPr>
              <w:t>Человеко-часы</w:t>
            </w:r>
          </w:p>
        </w:tc>
        <w:tc>
          <w:tcPr>
            <w:tcW w:w="619" w:type="dxa"/>
            <w:vAlign w:val="center"/>
          </w:tcPr>
          <w:p w14:paraId="5D886638" w14:textId="49719AEB" w:rsidR="00445317" w:rsidRPr="00037CBC" w:rsidRDefault="00445317" w:rsidP="002166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7CBC">
              <w:rPr>
                <w:rFonts w:ascii="Times New Roman" w:hAnsi="Times New Roman" w:cs="Times New Roman"/>
              </w:rPr>
              <w:t>5</w:t>
            </w:r>
            <w:r w:rsidR="0021660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5" w:type="dxa"/>
            <w:vAlign w:val="center"/>
          </w:tcPr>
          <w:p w14:paraId="54C66DC0" w14:textId="437DEF69" w:rsidR="00445317" w:rsidRPr="0021660B" w:rsidRDefault="009C17B7" w:rsidP="002166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220836,00</w:t>
            </w:r>
          </w:p>
        </w:tc>
        <w:tc>
          <w:tcPr>
            <w:tcW w:w="907" w:type="dxa"/>
            <w:vAlign w:val="center"/>
          </w:tcPr>
          <w:p w14:paraId="5B6D3ECF" w14:textId="0A169308" w:rsidR="00445317" w:rsidRPr="009C17B7" w:rsidRDefault="009C17B7" w:rsidP="002166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7B7">
              <w:rPr>
                <w:rFonts w:ascii="Times New Roman" w:hAnsi="Times New Roman" w:cs="Times New Roman"/>
                <w:sz w:val="18"/>
                <w:szCs w:val="18"/>
              </w:rPr>
              <w:t>2208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C17B7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1045" w:type="dxa"/>
            <w:vAlign w:val="center"/>
          </w:tcPr>
          <w:p w14:paraId="090F5FCC" w14:textId="6D0F4E9F" w:rsidR="00445317" w:rsidRPr="000C7830" w:rsidRDefault="000C7830" w:rsidP="0021660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C7830">
              <w:rPr>
                <w:rFonts w:ascii="Times New Roman" w:hAnsi="Times New Roman" w:cs="Times New Roman"/>
                <w:b/>
                <w:bCs/>
                <w:szCs w:val="22"/>
              </w:rPr>
              <w:t>58318,00</w:t>
            </w:r>
          </w:p>
        </w:tc>
        <w:tc>
          <w:tcPr>
            <w:tcW w:w="708" w:type="dxa"/>
            <w:vAlign w:val="center"/>
          </w:tcPr>
          <w:p w14:paraId="2DDACB5C" w14:textId="77777777" w:rsidR="00445317" w:rsidRPr="009C17B7" w:rsidRDefault="00E22A72" w:rsidP="002166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7B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51" w:type="dxa"/>
            <w:vAlign w:val="center"/>
          </w:tcPr>
          <w:p w14:paraId="3DB84F61" w14:textId="77777777" w:rsidR="00445317" w:rsidRPr="009C17B7" w:rsidRDefault="00037CBC" w:rsidP="002166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7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vAlign w:val="center"/>
          </w:tcPr>
          <w:p w14:paraId="62CA169A" w14:textId="77777777" w:rsidR="00445317" w:rsidRPr="0021660B" w:rsidRDefault="00CF5DDB" w:rsidP="002166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660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7DD1EE07" w14:textId="18E5AC8F" w:rsidR="00445317" w:rsidRPr="0021660B" w:rsidRDefault="00C21D71" w:rsidP="002166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5EF17B69" w14:textId="77777777"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11844AE" w14:textId="77777777" w:rsidR="00E57698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2"/>
      </w:tblGrid>
      <w:tr w:rsidR="00D16840" w:rsidRPr="0095385C" w14:paraId="2013F374" w14:textId="77777777" w:rsidTr="009837B0">
        <w:tc>
          <w:tcPr>
            <w:tcW w:w="14172" w:type="dxa"/>
            <w:tcBorders>
              <w:top w:val="nil"/>
              <w:left w:val="nil"/>
              <w:bottom w:val="nil"/>
              <w:right w:val="nil"/>
            </w:tcBorders>
          </w:tcPr>
          <w:p w14:paraId="4B0FC9BC" w14:textId="77777777" w:rsidR="00D336C5" w:rsidRDefault="00D336C5" w:rsidP="00983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14:paraId="37BB1B52" w14:textId="77777777" w:rsidR="00D16840" w:rsidRPr="0095385C" w:rsidRDefault="00D16840" w:rsidP="00983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Часть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95385C">
              <w:rPr>
                <w:rFonts w:ascii="Times New Roman" w:hAnsi="Times New Roman" w:cs="Times New Roman"/>
              </w:rPr>
              <w:t>. Сведения об оказываемых услугах</w:t>
            </w:r>
            <w:r w:rsidR="008B2ECE">
              <w:rPr>
                <w:rFonts w:ascii="Times New Roman" w:hAnsi="Times New Roman" w:cs="Times New Roman"/>
              </w:rPr>
              <w:t>:</w:t>
            </w:r>
            <w:r w:rsidRPr="0095385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6840" w:rsidRPr="0095385C" w14:paraId="27C47715" w14:textId="77777777" w:rsidTr="009837B0">
        <w:tc>
          <w:tcPr>
            <w:tcW w:w="14172" w:type="dxa"/>
            <w:tcBorders>
              <w:top w:val="nil"/>
              <w:left w:val="nil"/>
              <w:bottom w:val="nil"/>
              <w:right w:val="nil"/>
            </w:tcBorders>
          </w:tcPr>
          <w:p w14:paraId="386F7ABD" w14:textId="77777777" w:rsidR="00D16840" w:rsidRPr="0095385C" w:rsidRDefault="00D16840" w:rsidP="00D1684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Часть 1. Сведения об оказываемых муниципальных услугах</w:t>
            </w:r>
            <w:r w:rsidR="008B2ECE">
              <w:rPr>
                <w:rFonts w:ascii="Times New Roman" w:hAnsi="Times New Roman" w:cs="Times New Roman"/>
              </w:rPr>
              <w:t>:</w:t>
            </w:r>
            <w:r w:rsidRPr="0095385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6840" w:rsidRPr="0095385C" w14:paraId="5CC56C32" w14:textId="77777777" w:rsidTr="009837B0">
        <w:tc>
          <w:tcPr>
            <w:tcW w:w="14172" w:type="dxa"/>
            <w:tcBorders>
              <w:top w:val="nil"/>
              <w:left w:val="nil"/>
              <w:bottom w:val="nil"/>
              <w:right w:val="nil"/>
            </w:tcBorders>
          </w:tcPr>
          <w:p w14:paraId="371932FA" w14:textId="77777777" w:rsidR="00D16840" w:rsidRPr="0095385C" w:rsidRDefault="00D16840" w:rsidP="00D1684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328DF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="00E328DF" w:rsidRPr="00E328DF">
              <w:rPr>
                <w:rFonts w:ascii="Times New Roman" w:hAnsi="Times New Roman" w:cs="Times New Roman"/>
                <w:b/>
                <w:bCs/>
                <w:u w:val="single"/>
              </w:rPr>
              <w:t>1.</w:t>
            </w:r>
          </w:p>
        </w:tc>
      </w:tr>
    </w:tbl>
    <w:p w14:paraId="1CD4B007" w14:textId="77777777" w:rsidR="00D16840" w:rsidRDefault="00D16840" w:rsidP="00E5769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"/>
        <w:gridCol w:w="1020"/>
        <w:gridCol w:w="1020"/>
        <w:gridCol w:w="1020"/>
        <w:gridCol w:w="1020"/>
        <w:gridCol w:w="1020"/>
        <w:gridCol w:w="907"/>
        <w:gridCol w:w="526"/>
        <w:gridCol w:w="268"/>
        <w:gridCol w:w="794"/>
        <w:gridCol w:w="907"/>
        <w:gridCol w:w="907"/>
        <w:gridCol w:w="794"/>
        <w:gridCol w:w="794"/>
        <w:gridCol w:w="850"/>
        <w:gridCol w:w="850"/>
        <w:gridCol w:w="584"/>
      </w:tblGrid>
      <w:tr w:rsidR="00D16840" w:rsidRPr="0095385C" w14:paraId="54451374" w14:textId="77777777" w:rsidTr="00D16840">
        <w:tc>
          <w:tcPr>
            <w:tcW w:w="74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671CBAB" w14:textId="77777777" w:rsidR="00D16840" w:rsidRPr="0095385C" w:rsidRDefault="00D16840" w:rsidP="009837B0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67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F31C4" w14:textId="77777777" w:rsidR="00D16840" w:rsidRPr="00CA2D53" w:rsidRDefault="00D16840" w:rsidP="009837B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CA2D53">
              <w:rPr>
                <w:rFonts w:ascii="Times New Roman" w:hAnsi="Times New Roman" w:cs="Times New Roman"/>
                <w:b/>
                <w:bCs/>
              </w:rPr>
              <w:t>Реализация дополнительных общеобразовательных общеразвивающих программ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 рамках персонифицированного финансирования</w:t>
            </w:r>
          </w:p>
        </w:tc>
      </w:tr>
      <w:tr w:rsidR="00D16840" w:rsidRPr="0095385C" w14:paraId="1238DA0B" w14:textId="77777777" w:rsidTr="00D16840">
        <w:tc>
          <w:tcPr>
            <w:tcW w:w="74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082EAA" w14:textId="77777777" w:rsidR="00D16840" w:rsidRPr="0095385C" w:rsidRDefault="00D16840" w:rsidP="009837B0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67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334AE" w14:textId="77777777" w:rsidR="00D16840" w:rsidRPr="00CA2D53" w:rsidRDefault="00D16840" w:rsidP="009837B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  <w:r w:rsidRPr="00CA2D5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Г42.</w:t>
            </w:r>
            <w:r w:rsidRPr="00CA2D5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D16840" w:rsidRPr="0095385C" w14:paraId="0A181131" w14:textId="77777777" w:rsidTr="00D16840">
        <w:tc>
          <w:tcPr>
            <w:tcW w:w="74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11A1E1" w14:textId="77777777" w:rsidR="00D16840" w:rsidRPr="0095385C" w:rsidRDefault="00D16840" w:rsidP="009837B0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67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BEBF7" w14:textId="77777777" w:rsidR="00D16840" w:rsidRPr="00CA2D53" w:rsidRDefault="00D16840" w:rsidP="009837B0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CA2D53">
              <w:rPr>
                <w:rFonts w:ascii="Times New Roman" w:hAnsi="Times New Roman" w:cs="Times New Roman"/>
                <w:b/>
                <w:bCs/>
              </w:rPr>
              <w:t>Физические лица</w:t>
            </w:r>
          </w:p>
        </w:tc>
      </w:tr>
      <w:tr w:rsidR="00D16840" w:rsidRPr="0095385C" w14:paraId="49407250" w14:textId="77777777" w:rsidTr="00D16840">
        <w:tc>
          <w:tcPr>
            <w:tcW w:w="1417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8582997" w14:textId="77777777" w:rsidR="00D16840" w:rsidRPr="0095385C" w:rsidRDefault="00D16840" w:rsidP="009837B0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3.1. </w:t>
            </w:r>
            <w:r>
              <w:rPr>
                <w:rFonts w:ascii="Times New Roman" w:hAnsi="Times New Roman" w:cs="Times New Roman"/>
              </w:rPr>
              <w:t>П</w:t>
            </w:r>
            <w:r w:rsidRPr="0095385C">
              <w:rPr>
                <w:rFonts w:ascii="Times New Roman" w:hAnsi="Times New Roman" w:cs="Times New Roman"/>
              </w:rPr>
              <w:t>оказател</w:t>
            </w:r>
            <w:r>
              <w:rPr>
                <w:rFonts w:ascii="Times New Roman" w:hAnsi="Times New Roman" w:cs="Times New Roman"/>
              </w:rPr>
              <w:t>и</w:t>
            </w:r>
            <w:r w:rsidRPr="0095385C">
              <w:rPr>
                <w:rFonts w:ascii="Times New Roman" w:hAnsi="Times New Roman" w:cs="Times New Roman"/>
              </w:rPr>
              <w:t>, характеризующи</w:t>
            </w:r>
            <w:r>
              <w:rPr>
                <w:rFonts w:ascii="Times New Roman" w:hAnsi="Times New Roman" w:cs="Times New Roman"/>
              </w:rPr>
              <w:t>е</w:t>
            </w:r>
            <w:r w:rsidRPr="0095385C">
              <w:rPr>
                <w:rFonts w:ascii="Times New Roman" w:hAnsi="Times New Roman" w:cs="Times New Roman"/>
              </w:rPr>
              <w:t xml:space="preserve"> качество муниципальной услуги:</w:t>
            </w:r>
          </w:p>
        </w:tc>
      </w:tr>
      <w:tr w:rsidR="00D16840" w:rsidRPr="0095385C" w14:paraId="0358CF86" w14:textId="77777777" w:rsidTr="00D16840">
        <w:tc>
          <w:tcPr>
            <w:tcW w:w="1417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86E5129" w14:textId="77777777" w:rsidR="00D16840" w:rsidRDefault="00D16840" w:rsidP="009837B0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П</w:t>
            </w:r>
            <w:r w:rsidRPr="0095385C">
              <w:rPr>
                <w:rFonts w:ascii="Times New Roman" w:hAnsi="Times New Roman" w:cs="Times New Roman"/>
              </w:rPr>
              <w:t>оказател</w:t>
            </w:r>
            <w:r>
              <w:rPr>
                <w:rFonts w:ascii="Times New Roman" w:hAnsi="Times New Roman" w:cs="Times New Roman"/>
              </w:rPr>
              <w:t>и</w:t>
            </w:r>
            <w:r w:rsidRPr="0095385C">
              <w:rPr>
                <w:rFonts w:ascii="Times New Roman" w:hAnsi="Times New Roman" w:cs="Times New Roman"/>
              </w:rPr>
              <w:t>, характеризующи</w:t>
            </w:r>
            <w:r>
              <w:rPr>
                <w:rFonts w:ascii="Times New Roman" w:hAnsi="Times New Roman" w:cs="Times New Roman"/>
              </w:rPr>
              <w:t>е</w:t>
            </w:r>
            <w:r w:rsidRPr="009538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385C">
              <w:rPr>
                <w:rFonts w:ascii="Times New Roman" w:hAnsi="Times New Roman" w:cs="Times New Roman"/>
              </w:rPr>
              <w:t>качество муниципальной услуги:</w:t>
            </w:r>
          </w:p>
          <w:p w14:paraId="4B2C7387" w14:textId="77777777" w:rsidR="00D16840" w:rsidRPr="0095385C" w:rsidRDefault="00D16840" w:rsidP="009837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6840" w:rsidRPr="0095385C" w14:paraId="6589E99F" w14:textId="77777777" w:rsidTr="0098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9" w:type="dxa"/>
        </w:trPr>
        <w:tc>
          <w:tcPr>
            <w:tcW w:w="893" w:type="dxa"/>
            <w:vMerge w:val="restart"/>
          </w:tcPr>
          <w:p w14:paraId="011DF41E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14:paraId="752ACB5B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40" w:type="dxa"/>
            <w:gridSpan w:val="2"/>
            <w:vMerge w:val="restart"/>
          </w:tcPr>
          <w:p w14:paraId="05C86590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97" w:type="dxa"/>
            <w:gridSpan w:val="10"/>
          </w:tcPr>
          <w:p w14:paraId="73ECFBEF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D16840" w:rsidRPr="0095385C" w14:paraId="59332F16" w14:textId="77777777" w:rsidTr="0098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9" w:type="dxa"/>
        </w:trPr>
        <w:tc>
          <w:tcPr>
            <w:tcW w:w="893" w:type="dxa"/>
            <w:vMerge/>
          </w:tcPr>
          <w:p w14:paraId="76D464E1" w14:textId="77777777" w:rsidR="00D16840" w:rsidRPr="00CA2D53" w:rsidRDefault="00D16840" w:rsidP="009837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/>
          </w:tcPr>
          <w:p w14:paraId="4D2F1010" w14:textId="77777777" w:rsidR="00D16840" w:rsidRPr="00CA2D53" w:rsidRDefault="00D16840" w:rsidP="009837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</w:tcPr>
          <w:p w14:paraId="21880743" w14:textId="77777777" w:rsidR="00D16840" w:rsidRPr="00CA2D53" w:rsidRDefault="00D16840" w:rsidP="009837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14:paraId="7A8B59D2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1102" w:history="1">
              <w:r w:rsidRPr="00CA2D5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588" w:type="dxa"/>
            <w:gridSpan w:val="3"/>
            <w:vMerge w:val="restart"/>
          </w:tcPr>
          <w:p w14:paraId="4F01CE3D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608" w:type="dxa"/>
            <w:gridSpan w:val="3"/>
          </w:tcPr>
          <w:p w14:paraId="1351EB3B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794" w:type="dxa"/>
            <w:vMerge w:val="restart"/>
          </w:tcPr>
          <w:p w14:paraId="48B9ED95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 xml:space="preserve">допустимое (возможное) </w:t>
            </w: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 xml:space="preserve">отклонение </w:t>
            </w:r>
            <w:hyperlink w:anchor="P1105" w:history="1">
              <w:r w:rsidRPr="00CA2D53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850" w:type="dxa"/>
            <w:vMerge w:val="restart"/>
          </w:tcPr>
          <w:p w14:paraId="1FDC3AFB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 xml:space="preserve">отклонение, превышающее </w:t>
            </w: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>допустимое (возможное) значение</w:t>
            </w:r>
          </w:p>
        </w:tc>
        <w:tc>
          <w:tcPr>
            <w:tcW w:w="850" w:type="dxa"/>
            <w:vMerge w:val="restart"/>
          </w:tcPr>
          <w:p w14:paraId="5ECF7E75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>причина отклонения</w:t>
            </w:r>
          </w:p>
        </w:tc>
      </w:tr>
      <w:tr w:rsidR="00D16840" w:rsidRPr="0095385C" w14:paraId="4E69B407" w14:textId="77777777" w:rsidTr="0098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9" w:type="dxa"/>
          <w:trHeight w:val="509"/>
        </w:trPr>
        <w:tc>
          <w:tcPr>
            <w:tcW w:w="893" w:type="dxa"/>
            <w:vMerge/>
          </w:tcPr>
          <w:p w14:paraId="1BA23E01" w14:textId="77777777" w:rsidR="00D16840" w:rsidRPr="00CA2D53" w:rsidRDefault="00D16840" w:rsidP="009837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/>
          </w:tcPr>
          <w:p w14:paraId="3A316C21" w14:textId="77777777" w:rsidR="00D16840" w:rsidRPr="00CA2D53" w:rsidRDefault="00D16840" w:rsidP="009837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</w:tcPr>
          <w:p w14:paraId="150DF792" w14:textId="77777777" w:rsidR="00D16840" w:rsidRPr="00CA2D53" w:rsidRDefault="00D16840" w:rsidP="009837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53DF5DC0" w14:textId="77777777" w:rsidR="00D16840" w:rsidRPr="00CA2D53" w:rsidRDefault="00D16840" w:rsidP="009837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vMerge/>
          </w:tcPr>
          <w:p w14:paraId="3B1C740E" w14:textId="77777777" w:rsidR="00D16840" w:rsidRPr="00CA2D53" w:rsidRDefault="00D16840" w:rsidP="009837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14:paraId="4D9D06BD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 xml:space="preserve">муниципальном задании на год </w:t>
            </w:r>
            <w:hyperlink w:anchor="P1102" w:history="1">
              <w:r w:rsidRPr="00CA2D5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907" w:type="dxa"/>
            <w:vMerge w:val="restart"/>
          </w:tcPr>
          <w:p w14:paraId="1C186FB5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в </w:t>
            </w: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 xml:space="preserve">муниципальном задании на отчетную дату </w:t>
            </w:r>
            <w:hyperlink w:anchor="P1103" w:history="1">
              <w:r w:rsidRPr="00CA2D53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794" w:type="dxa"/>
            <w:vMerge w:val="restart"/>
          </w:tcPr>
          <w:p w14:paraId="70822D92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 xml:space="preserve">исполнено на </w:t>
            </w: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 xml:space="preserve">отчетную дату </w:t>
            </w:r>
            <w:hyperlink w:anchor="P1104" w:history="1">
              <w:r w:rsidRPr="00CA2D53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794" w:type="dxa"/>
            <w:vMerge/>
          </w:tcPr>
          <w:p w14:paraId="4D1B2A6E" w14:textId="77777777" w:rsidR="00D16840" w:rsidRPr="0095385C" w:rsidRDefault="00D16840" w:rsidP="009837B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14:paraId="2637A97C" w14:textId="77777777" w:rsidR="00D16840" w:rsidRPr="0095385C" w:rsidRDefault="00D16840" w:rsidP="009837B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14:paraId="406DC6A0" w14:textId="77777777" w:rsidR="00D16840" w:rsidRPr="0095385C" w:rsidRDefault="00D16840" w:rsidP="009837B0">
            <w:pPr>
              <w:rPr>
                <w:rFonts w:ascii="Times New Roman" w:hAnsi="Times New Roman"/>
              </w:rPr>
            </w:pPr>
          </w:p>
        </w:tc>
      </w:tr>
      <w:tr w:rsidR="00D16840" w:rsidRPr="0095385C" w14:paraId="5291E190" w14:textId="77777777" w:rsidTr="0098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9" w:type="dxa"/>
        </w:trPr>
        <w:tc>
          <w:tcPr>
            <w:tcW w:w="893" w:type="dxa"/>
            <w:vMerge/>
          </w:tcPr>
          <w:p w14:paraId="482C4A75" w14:textId="77777777" w:rsidR="00D16840" w:rsidRPr="00CA2D53" w:rsidRDefault="00D16840" w:rsidP="009837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6314324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_______</w:t>
            </w:r>
          </w:p>
          <w:p w14:paraId="0AE9B7B7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(наименование</w:t>
            </w:r>
          </w:p>
          <w:p w14:paraId="43398FB8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 xml:space="preserve">показателя) </w:t>
            </w:r>
            <w:hyperlink w:anchor="P1102" w:history="1">
              <w:r w:rsidRPr="00CA2D5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20" w:type="dxa"/>
          </w:tcPr>
          <w:p w14:paraId="124B4E14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_______</w:t>
            </w:r>
          </w:p>
          <w:p w14:paraId="6DFF0CA3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(наименование</w:t>
            </w:r>
          </w:p>
          <w:p w14:paraId="6C94ABF8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 xml:space="preserve">показателя) </w:t>
            </w:r>
            <w:hyperlink w:anchor="P1102" w:history="1">
              <w:r w:rsidRPr="00CA2D5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20" w:type="dxa"/>
          </w:tcPr>
          <w:p w14:paraId="1E963285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_______</w:t>
            </w:r>
          </w:p>
          <w:p w14:paraId="031CE1AD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(наименование</w:t>
            </w:r>
          </w:p>
          <w:p w14:paraId="060A56A9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 xml:space="preserve">показателя) </w:t>
            </w:r>
            <w:hyperlink w:anchor="P1102" w:history="1">
              <w:r w:rsidRPr="00CA2D5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20" w:type="dxa"/>
          </w:tcPr>
          <w:p w14:paraId="55AB3656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_______</w:t>
            </w:r>
          </w:p>
          <w:p w14:paraId="245060C5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(наименование</w:t>
            </w:r>
          </w:p>
          <w:p w14:paraId="3A9D2076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 xml:space="preserve">показателя) </w:t>
            </w:r>
            <w:hyperlink w:anchor="P1102" w:history="1">
              <w:r w:rsidRPr="00CA2D5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20" w:type="dxa"/>
          </w:tcPr>
          <w:p w14:paraId="38F31FDE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_______</w:t>
            </w:r>
          </w:p>
          <w:p w14:paraId="621A48AF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(наименование</w:t>
            </w:r>
          </w:p>
          <w:p w14:paraId="256354E4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 xml:space="preserve">показателя) </w:t>
            </w:r>
            <w:hyperlink w:anchor="P1102" w:history="1">
              <w:r w:rsidRPr="00CA2D5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907" w:type="dxa"/>
            <w:vMerge/>
          </w:tcPr>
          <w:p w14:paraId="6EBC7735" w14:textId="77777777" w:rsidR="00D16840" w:rsidRPr="00CA2D53" w:rsidRDefault="00D16840" w:rsidP="009837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14:paraId="4F3617ED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1102" w:history="1">
              <w:r w:rsidRPr="00CA2D5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94" w:type="dxa"/>
          </w:tcPr>
          <w:p w14:paraId="6940B9AF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7" w:history="1">
              <w:r w:rsidRPr="00CA2D53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  <w:hyperlink w:anchor="P1102" w:history="1">
              <w:r w:rsidRPr="00CA2D5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907" w:type="dxa"/>
            <w:vMerge/>
          </w:tcPr>
          <w:p w14:paraId="73205F90" w14:textId="77777777" w:rsidR="00D16840" w:rsidRPr="0095385C" w:rsidRDefault="00D16840" w:rsidP="009837B0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14:paraId="3BFF1438" w14:textId="77777777" w:rsidR="00D16840" w:rsidRPr="0095385C" w:rsidRDefault="00D16840" w:rsidP="009837B0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14:paraId="43B77A64" w14:textId="77777777" w:rsidR="00D16840" w:rsidRPr="0095385C" w:rsidRDefault="00D16840" w:rsidP="009837B0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14:paraId="70DF2431" w14:textId="77777777" w:rsidR="00D16840" w:rsidRPr="0095385C" w:rsidRDefault="00D16840" w:rsidP="009837B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14:paraId="3B7C7226" w14:textId="77777777" w:rsidR="00D16840" w:rsidRPr="0095385C" w:rsidRDefault="00D16840" w:rsidP="009837B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14:paraId="3033E982" w14:textId="77777777" w:rsidR="00D16840" w:rsidRPr="0095385C" w:rsidRDefault="00D16840" w:rsidP="009837B0">
            <w:pPr>
              <w:rPr>
                <w:rFonts w:ascii="Times New Roman" w:hAnsi="Times New Roman"/>
              </w:rPr>
            </w:pPr>
          </w:p>
        </w:tc>
      </w:tr>
      <w:tr w:rsidR="00D16840" w:rsidRPr="0095385C" w14:paraId="5809743A" w14:textId="77777777" w:rsidTr="0098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9" w:type="dxa"/>
        </w:trPr>
        <w:tc>
          <w:tcPr>
            <w:tcW w:w="893" w:type="dxa"/>
            <w:vMerge w:val="restart"/>
            <w:vAlign w:val="center"/>
          </w:tcPr>
          <w:p w14:paraId="41873A23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804200О.99.0ББ52АЖ48000</w:t>
            </w:r>
          </w:p>
        </w:tc>
        <w:tc>
          <w:tcPr>
            <w:tcW w:w="1020" w:type="dxa"/>
            <w:vMerge w:val="restart"/>
          </w:tcPr>
          <w:p w14:paraId="7BCE2EF9" w14:textId="77777777" w:rsidR="00D16840" w:rsidRPr="0095385C" w:rsidRDefault="00D16840" w:rsidP="009837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14:paraId="2FECF3A1" w14:textId="77777777" w:rsidR="00D16840" w:rsidRPr="0095385C" w:rsidRDefault="00D16840" w:rsidP="009837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14:paraId="304B33FE" w14:textId="77777777" w:rsidR="00D16840" w:rsidRPr="0095385C" w:rsidRDefault="00D16840" w:rsidP="009837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50165C35" w14:textId="77777777" w:rsidR="00D16840" w:rsidRPr="0095385C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57E9">
              <w:rPr>
                <w:rFonts w:ascii="Times New Roman" w:hAnsi="Times New Roman" w:cs="Times New Roman"/>
                <w:b/>
                <w:bCs/>
              </w:rPr>
              <w:t>очная</w:t>
            </w:r>
          </w:p>
        </w:tc>
        <w:tc>
          <w:tcPr>
            <w:tcW w:w="1020" w:type="dxa"/>
            <w:vMerge w:val="restart"/>
            <w:vAlign w:val="center"/>
          </w:tcPr>
          <w:p w14:paraId="04DC3B4B" w14:textId="77777777" w:rsidR="00D16840" w:rsidRPr="00D257E9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7" w:type="dxa"/>
          </w:tcPr>
          <w:p w14:paraId="0FDB5E27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D53">
              <w:rPr>
                <w:rFonts w:ascii="Times New Roman" w:eastAsiaTheme="minorEastAsia" w:hAnsi="Times New Roman" w:cs="Times New Roman"/>
                <w:sz w:val="18"/>
                <w:szCs w:val="18"/>
              </w:rPr>
              <w:t>Доля внебюджетных средств, направленных на оплату труда работников учреждения, не ниже 30% от поступивших средств</w:t>
            </w:r>
          </w:p>
        </w:tc>
        <w:tc>
          <w:tcPr>
            <w:tcW w:w="794" w:type="dxa"/>
            <w:gridSpan w:val="2"/>
            <w:vAlign w:val="center"/>
          </w:tcPr>
          <w:p w14:paraId="6DB7B098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D53">
              <w:rPr>
                <w:rFonts w:ascii="Times New Roman" w:hAnsi="Times New Roman" w:cs="Times New Roman"/>
                <w:sz w:val="18"/>
                <w:szCs w:val="18"/>
              </w:rPr>
              <w:t>ПРОЦ</w:t>
            </w:r>
          </w:p>
        </w:tc>
        <w:tc>
          <w:tcPr>
            <w:tcW w:w="794" w:type="dxa"/>
            <w:vAlign w:val="center"/>
          </w:tcPr>
          <w:p w14:paraId="3AFE9A6D" w14:textId="77777777" w:rsidR="00D16840" w:rsidRPr="0095385C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07" w:type="dxa"/>
            <w:vAlign w:val="center"/>
          </w:tcPr>
          <w:p w14:paraId="54770DF4" w14:textId="77777777" w:rsidR="00D16840" w:rsidRPr="0095385C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07" w:type="dxa"/>
            <w:vAlign w:val="center"/>
          </w:tcPr>
          <w:p w14:paraId="765F38FB" w14:textId="77777777" w:rsidR="00D16840" w:rsidRPr="0095385C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794" w:type="dxa"/>
            <w:vAlign w:val="center"/>
          </w:tcPr>
          <w:p w14:paraId="3E19F23D" w14:textId="01CFDC3B" w:rsidR="00D16840" w:rsidRPr="00261C21" w:rsidRDefault="00533FA1" w:rsidP="009837B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30,00</w:t>
            </w:r>
          </w:p>
        </w:tc>
        <w:tc>
          <w:tcPr>
            <w:tcW w:w="794" w:type="dxa"/>
            <w:vAlign w:val="center"/>
          </w:tcPr>
          <w:p w14:paraId="046EEE26" w14:textId="0473994D" w:rsidR="00D16840" w:rsidRPr="0095385C" w:rsidRDefault="00533FA1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14:paraId="2EB2CF12" w14:textId="61CCD1B3" w:rsidR="00D16840" w:rsidRPr="0095385C" w:rsidRDefault="00533FA1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14:paraId="1CBE9FE9" w14:textId="60AA6863" w:rsidR="00D16840" w:rsidRPr="0095385C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840" w:rsidRPr="0095385C" w14:paraId="6E3ECBC0" w14:textId="77777777" w:rsidTr="0098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9" w:type="dxa"/>
        </w:trPr>
        <w:tc>
          <w:tcPr>
            <w:tcW w:w="893" w:type="dxa"/>
            <w:vMerge/>
          </w:tcPr>
          <w:p w14:paraId="7DBCB2F4" w14:textId="77777777" w:rsidR="00D16840" w:rsidRPr="0095385C" w:rsidRDefault="00D16840" w:rsidP="009837B0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14:paraId="4B2A2B55" w14:textId="77777777" w:rsidR="00D16840" w:rsidRPr="0095385C" w:rsidRDefault="00D16840" w:rsidP="009837B0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14:paraId="2BCD3CEA" w14:textId="77777777" w:rsidR="00D16840" w:rsidRPr="0095385C" w:rsidRDefault="00D16840" w:rsidP="009837B0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14:paraId="7BA69919" w14:textId="77777777" w:rsidR="00D16840" w:rsidRPr="0095385C" w:rsidRDefault="00D16840" w:rsidP="009837B0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14:paraId="414C47D9" w14:textId="77777777" w:rsidR="00D16840" w:rsidRPr="0095385C" w:rsidRDefault="00D16840" w:rsidP="009837B0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14:paraId="266D1BBC" w14:textId="77777777" w:rsidR="00D16840" w:rsidRPr="0095385C" w:rsidRDefault="00D16840" w:rsidP="009837B0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14:paraId="42CDD536" w14:textId="77777777" w:rsidR="00D16840" w:rsidRPr="00D257E9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7E9">
              <w:rPr>
                <w:rFonts w:ascii="Times New Roman" w:eastAsiaTheme="minorEastAsia" w:hAnsi="Times New Roman" w:cs="Times New Roman"/>
                <w:sz w:val="18"/>
                <w:szCs w:val="18"/>
              </w:rPr>
              <w:t>Доля воспитанников, выполнившие разряды и полученные звания</w:t>
            </w:r>
          </w:p>
        </w:tc>
        <w:tc>
          <w:tcPr>
            <w:tcW w:w="794" w:type="dxa"/>
            <w:gridSpan w:val="2"/>
            <w:vAlign w:val="center"/>
          </w:tcPr>
          <w:p w14:paraId="6D795141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D53">
              <w:rPr>
                <w:rFonts w:ascii="Times New Roman" w:hAnsi="Times New Roman" w:cs="Times New Roman"/>
                <w:sz w:val="18"/>
                <w:szCs w:val="18"/>
              </w:rPr>
              <w:t>ПРОЦ</w:t>
            </w:r>
          </w:p>
        </w:tc>
        <w:tc>
          <w:tcPr>
            <w:tcW w:w="794" w:type="dxa"/>
            <w:vAlign w:val="center"/>
          </w:tcPr>
          <w:p w14:paraId="622F263E" w14:textId="77777777" w:rsidR="00D16840" w:rsidRPr="0095385C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07" w:type="dxa"/>
            <w:vAlign w:val="center"/>
          </w:tcPr>
          <w:p w14:paraId="45DB0DA3" w14:textId="77777777" w:rsidR="00D16840" w:rsidRPr="0095385C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07" w:type="dxa"/>
            <w:vAlign w:val="center"/>
          </w:tcPr>
          <w:p w14:paraId="7FA6FC61" w14:textId="77777777" w:rsidR="00D16840" w:rsidRPr="0095385C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794" w:type="dxa"/>
            <w:vAlign w:val="center"/>
          </w:tcPr>
          <w:p w14:paraId="442D1118" w14:textId="3C7341A1" w:rsidR="00D16840" w:rsidRPr="00445C52" w:rsidRDefault="00E84953" w:rsidP="009837B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4" w:type="dxa"/>
            <w:vAlign w:val="center"/>
          </w:tcPr>
          <w:p w14:paraId="0FF5A94D" w14:textId="099598BF" w:rsidR="00D16840" w:rsidRPr="0095385C" w:rsidRDefault="00533FA1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14:paraId="5E6CB1CF" w14:textId="4B118D43" w:rsidR="00D16840" w:rsidRPr="0095385C" w:rsidRDefault="00533FA1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14:paraId="0AEE2CF1" w14:textId="2FFB8F04" w:rsidR="00D16840" w:rsidRPr="00CF5DDB" w:rsidRDefault="00533FA1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Разряды присваиваютя с 8 лет</w:t>
            </w:r>
          </w:p>
        </w:tc>
      </w:tr>
      <w:tr w:rsidR="00D16840" w:rsidRPr="0095385C" w14:paraId="5B7D8EE3" w14:textId="77777777" w:rsidTr="0098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9" w:type="dxa"/>
        </w:trPr>
        <w:tc>
          <w:tcPr>
            <w:tcW w:w="893" w:type="dxa"/>
            <w:vMerge/>
          </w:tcPr>
          <w:p w14:paraId="7A1B7969" w14:textId="77777777" w:rsidR="00D16840" w:rsidRPr="0095385C" w:rsidRDefault="00D16840" w:rsidP="009837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0B0DAA4F" w14:textId="77777777" w:rsidR="00D16840" w:rsidRPr="0095385C" w:rsidRDefault="00D16840" w:rsidP="009837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264B413D" w14:textId="77777777" w:rsidR="00D16840" w:rsidRPr="0095385C" w:rsidRDefault="00D16840" w:rsidP="009837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30127EE7" w14:textId="77777777" w:rsidR="00D16840" w:rsidRPr="0095385C" w:rsidRDefault="00D16840" w:rsidP="009837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509B312B" w14:textId="77777777" w:rsidR="00D16840" w:rsidRPr="0095385C" w:rsidRDefault="00D16840" w:rsidP="009837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6CBA22DF" w14:textId="77777777" w:rsidR="00D16840" w:rsidRPr="0095385C" w:rsidRDefault="00D16840" w:rsidP="009837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3BD8C690" w14:textId="77777777" w:rsidR="00D16840" w:rsidRPr="00D257E9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7E9">
              <w:rPr>
                <w:rFonts w:ascii="Times New Roman" w:eastAsiaTheme="minorEastAsia" w:hAnsi="Times New Roman" w:cs="Times New Roman"/>
                <w:sz w:val="18"/>
                <w:szCs w:val="18"/>
              </w:rPr>
              <w:t>Доля воспитанников, охваченных дополнительным образованием на базе учреждения</w:t>
            </w:r>
          </w:p>
        </w:tc>
        <w:tc>
          <w:tcPr>
            <w:tcW w:w="794" w:type="dxa"/>
            <w:gridSpan w:val="2"/>
            <w:vAlign w:val="center"/>
          </w:tcPr>
          <w:p w14:paraId="06465E67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D53">
              <w:rPr>
                <w:rFonts w:ascii="Times New Roman" w:hAnsi="Times New Roman" w:cs="Times New Roman"/>
                <w:sz w:val="18"/>
                <w:szCs w:val="18"/>
              </w:rPr>
              <w:t>ПРОЦ</w:t>
            </w:r>
          </w:p>
        </w:tc>
        <w:tc>
          <w:tcPr>
            <w:tcW w:w="794" w:type="dxa"/>
            <w:vAlign w:val="center"/>
          </w:tcPr>
          <w:p w14:paraId="54A051F6" w14:textId="77777777" w:rsidR="00D16840" w:rsidRPr="0095385C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07" w:type="dxa"/>
            <w:vAlign w:val="center"/>
          </w:tcPr>
          <w:p w14:paraId="25751B37" w14:textId="77777777" w:rsidR="00D16840" w:rsidRPr="0095385C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07" w:type="dxa"/>
            <w:vAlign w:val="center"/>
          </w:tcPr>
          <w:p w14:paraId="18A1E673" w14:textId="77777777" w:rsidR="00D16840" w:rsidRPr="0095385C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94" w:type="dxa"/>
            <w:vAlign w:val="center"/>
          </w:tcPr>
          <w:p w14:paraId="1612789C" w14:textId="73D9C385" w:rsidR="00D16840" w:rsidRPr="00445C52" w:rsidRDefault="00533FA1" w:rsidP="009837B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36,00</w:t>
            </w:r>
          </w:p>
        </w:tc>
        <w:tc>
          <w:tcPr>
            <w:tcW w:w="794" w:type="dxa"/>
            <w:vAlign w:val="center"/>
          </w:tcPr>
          <w:p w14:paraId="5DA9C04D" w14:textId="7B650DD1" w:rsidR="00D16840" w:rsidRPr="0095385C" w:rsidRDefault="00533FA1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14:paraId="54433CB0" w14:textId="6ECFF9E4" w:rsidR="00D16840" w:rsidRPr="0095385C" w:rsidRDefault="00533FA1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14:paraId="327C094D" w14:textId="33189C59" w:rsidR="00D16840" w:rsidRPr="0095385C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840" w:rsidRPr="0095385C" w14:paraId="10CE7F74" w14:textId="77777777" w:rsidTr="0098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9" w:type="dxa"/>
        </w:trPr>
        <w:tc>
          <w:tcPr>
            <w:tcW w:w="893" w:type="dxa"/>
            <w:vMerge/>
          </w:tcPr>
          <w:p w14:paraId="7ADF71FA" w14:textId="77777777" w:rsidR="00D16840" w:rsidRPr="0095385C" w:rsidRDefault="00D16840" w:rsidP="009837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69248A04" w14:textId="77777777" w:rsidR="00D16840" w:rsidRPr="0095385C" w:rsidRDefault="00D16840" w:rsidP="009837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39CFA195" w14:textId="77777777" w:rsidR="00D16840" w:rsidRPr="0095385C" w:rsidRDefault="00D16840" w:rsidP="009837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6D769AB5" w14:textId="77777777" w:rsidR="00D16840" w:rsidRPr="0095385C" w:rsidRDefault="00D16840" w:rsidP="009837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7A19F9D3" w14:textId="77777777" w:rsidR="00D16840" w:rsidRPr="0095385C" w:rsidRDefault="00D16840" w:rsidP="009837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51921F65" w14:textId="77777777" w:rsidR="00D16840" w:rsidRPr="0095385C" w:rsidRDefault="00D16840" w:rsidP="009837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14:paraId="6DCB3663" w14:textId="77777777" w:rsidR="00D16840" w:rsidRPr="00D257E9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7E9">
              <w:rPr>
                <w:rFonts w:ascii="Times New Roman" w:eastAsiaTheme="minorEastAsia" w:hAnsi="Times New Roman" w:cs="Times New Roman"/>
                <w:sz w:val="18"/>
                <w:szCs w:val="18"/>
              </w:rPr>
              <w:t>Доля родителей (законных представителей), удовлетворённых условиями и качеством предоставляемой образовательной услуги</w:t>
            </w:r>
          </w:p>
        </w:tc>
        <w:tc>
          <w:tcPr>
            <w:tcW w:w="794" w:type="dxa"/>
            <w:gridSpan w:val="2"/>
            <w:vAlign w:val="center"/>
          </w:tcPr>
          <w:p w14:paraId="27F265DC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D53">
              <w:rPr>
                <w:rFonts w:ascii="Times New Roman" w:hAnsi="Times New Roman" w:cs="Times New Roman"/>
                <w:sz w:val="18"/>
                <w:szCs w:val="18"/>
              </w:rPr>
              <w:t>ПРОЦ</w:t>
            </w:r>
          </w:p>
        </w:tc>
        <w:tc>
          <w:tcPr>
            <w:tcW w:w="794" w:type="dxa"/>
            <w:vAlign w:val="center"/>
          </w:tcPr>
          <w:p w14:paraId="193A5FFF" w14:textId="77777777" w:rsidR="00D16840" w:rsidRPr="0095385C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07" w:type="dxa"/>
            <w:vAlign w:val="center"/>
          </w:tcPr>
          <w:p w14:paraId="6F818084" w14:textId="77777777" w:rsidR="00D16840" w:rsidRPr="0095385C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98,00</w:t>
            </w:r>
          </w:p>
        </w:tc>
        <w:tc>
          <w:tcPr>
            <w:tcW w:w="907" w:type="dxa"/>
            <w:vAlign w:val="center"/>
          </w:tcPr>
          <w:p w14:paraId="562C41B6" w14:textId="77777777" w:rsidR="00D16840" w:rsidRPr="0095385C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794" w:type="dxa"/>
            <w:vAlign w:val="center"/>
          </w:tcPr>
          <w:p w14:paraId="7AE1C366" w14:textId="10232791" w:rsidR="00D16840" w:rsidRPr="00445C52" w:rsidRDefault="009C17B7" w:rsidP="009837B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98,0</w:t>
            </w:r>
          </w:p>
        </w:tc>
        <w:tc>
          <w:tcPr>
            <w:tcW w:w="794" w:type="dxa"/>
            <w:vAlign w:val="center"/>
          </w:tcPr>
          <w:p w14:paraId="4212098E" w14:textId="3BB2A07B" w:rsidR="00D16840" w:rsidRPr="0095385C" w:rsidRDefault="00533FA1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14:paraId="49055CD5" w14:textId="4EC363E0" w:rsidR="00D16840" w:rsidRPr="0095385C" w:rsidRDefault="00533FA1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14:paraId="6DC745D2" w14:textId="38DB765F" w:rsidR="00D16840" w:rsidRPr="00A10CF4" w:rsidRDefault="00533FA1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16840" w:rsidRPr="0095385C" w14:paraId="63118876" w14:textId="77777777" w:rsidTr="0098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9" w:type="dxa"/>
        </w:trPr>
        <w:tc>
          <w:tcPr>
            <w:tcW w:w="893" w:type="dxa"/>
            <w:vMerge/>
          </w:tcPr>
          <w:p w14:paraId="5CFC49D9" w14:textId="77777777" w:rsidR="00D16840" w:rsidRPr="0095385C" w:rsidRDefault="00D16840" w:rsidP="009837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55A9F953" w14:textId="77777777" w:rsidR="00D16840" w:rsidRPr="0095385C" w:rsidRDefault="00D16840" w:rsidP="009837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74CEC9C7" w14:textId="77777777" w:rsidR="00D16840" w:rsidRPr="0095385C" w:rsidRDefault="00D16840" w:rsidP="009837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3C1FD553" w14:textId="77777777" w:rsidR="00D16840" w:rsidRPr="0095385C" w:rsidRDefault="00D16840" w:rsidP="009837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2C4798B6" w14:textId="77777777" w:rsidR="00D16840" w:rsidRPr="0095385C" w:rsidRDefault="00D16840" w:rsidP="009837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51BA4380" w14:textId="77777777" w:rsidR="00D16840" w:rsidRPr="0095385C" w:rsidRDefault="00D16840" w:rsidP="009837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1BC66FB" w14:textId="77777777" w:rsidR="00D16840" w:rsidRPr="0038597A" w:rsidRDefault="00D16840" w:rsidP="0098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8597A">
              <w:rPr>
                <w:rFonts w:ascii="Times New Roman" w:eastAsiaTheme="minorEastAsia" w:hAnsi="Times New Roman"/>
                <w:sz w:val="18"/>
                <w:szCs w:val="18"/>
              </w:rPr>
              <w:t>Сохранность контингента учащихся (от первичного комплектования)</w:t>
            </w:r>
          </w:p>
        </w:tc>
        <w:tc>
          <w:tcPr>
            <w:tcW w:w="794" w:type="dxa"/>
            <w:gridSpan w:val="2"/>
            <w:vAlign w:val="center"/>
          </w:tcPr>
          <w:p w14:paraId="63C79116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D53">
              <w:rPr>
                <w:rFonts w:ascii="Times New Roman" w:hAnsi="Times New Roman" w:cs="Times New Roman"/>
                <w:sz w:val="18"/>
                <w:szCs w:val="18"/>
              </w:rPr>
              <w:t>ПРОЦ</w:t>
            </w:r>
          </w:p>
        </w:tc>
        <w:tc>
          <w:tcPr>
            <w:tcW w:w="794" w:type="dxa"/>
            <w:vAlign w:val="center"/>
          </w:tcPr>
          <w:p w14:paraId="7A15D407" w14:textId="77777777" w:rsidR="00D16840" w:rsidRPr="0095385C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07" w:type="dxa"/>
            <w:vAlign w:val="center"/>
          </w:tcPr>
          <w:p w14:paraId="327404FC" w14:textId="77777777" w:rsidR="00D16840" w:rsidRPr="0095385C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07" w:type="dxa"/>
            <w:vAlign w:val="center"/>
          </w:tcPr>
          <w:p w14:paraId="27EFF584" w14:textId="77777777" w:rsidR="00D16840" w:rsidRPr="0095385C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94" w:type="dxa"/>
            <w:vAlign w:val="center"/>
          </w:tcPr>
          <w:p w14:paraId="3BAA84BF" w14:textId="2D0BDC6A" w:rsidR="00D16840" w:rsidRPr="00445C52" w:rsidRDefault="009C17B7" w:rsidP="009837B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794" w:type="dxa"/>
            <w:vAlign w:val="center"/>
          </w:tcPr>
          <w:p w14:paraId="17B36B48" w14:textId="5658E6DD" w:rsidR="00D16840" w:rsidRPr="0095385C" w:rsidRDefault="00533FA1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14:paraId="59275F1A" w14:textId="2B9D89A6" w:rsidR="00D16840" w:rsidRPr="0095385C" w:rsidRDefault="00533FA1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14:paraId="56786041" w14:textId="55B66538" w:rsidR="00D16840" w:rsidRPr="0095385C" w:rsidRDefault="00533FA1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6840" w:rsidRPr="0095385C" w14:paraId="473616BE" w14:textId="77777777" w:rsidTr="0098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9" w:type="dxa"/>
        </w:trPr>
        <w:tc>
          <w:tcPr>
            <w:tcW w:w="893" w:type="dxa"/>
            <w:vMerge/>
          </w:tcPr>
          <w:p w14:paraId="32ACF175" w14:textId="77777777" w:rsidR="00D16840" w:rsidRPr="0095385C" w:rsidRDefault="00D16840" w:rsidP="009837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2FB7E022" w14:textId="77777777" w:rsidR="00D16840" w:rsidRPr="0095385C" w:rsidRDefault="00D16840" w:rsidP="009837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3C1E4EE5" w14:textId="77777777" w:rsidR="00D16840" w:rsidRPr="0095385C" w:rsidRDefault="00D16840" w:rsidP="009837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71C57929" w14:textId="77777777" w:rsidR="00D16840" w:rsidRPr="0095385C" w:rsidRDefault="00D16840" w:rsidP="009837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3FC60F28" w14:textId="77777777" w:rsidR="00D16840" w:rsidRPr="0095385C" w:rsidRDefault="00D16840" w:rsidP="009837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2C4055B6" w14:textId="77777777" w:rsidR="00D16840" w:rsidRPr="0095385C" w:rsidRDefault="00D16840" w:rsidP="009837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3B24FB56" w14:textId="77777777" w:rsidR="00D16840" w:rsidRPr="0038597A" w:rsidRDefault="00D16840" w:rsidP="0098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8597A">
              <w:rPr>
                <w:rFonts w:ascii="Times New Roman" w:eastAsiaTheme="minorEastAsia" w:hAnsi="Times New Roman"/>
                <w:sz w:val="18"/>
                <w:szCs w:val="18"/>
              </w:rPr>
              <w:t>Исполнение Указа Президента РФ в части исполнения повышения заработной платы педагогическим работник</w:t>
            </w:r>
            <w:r w:rsidRPr="0038597A">
              <w:rPr>
                <w:rFonts w:ascii="Times New Roman" w:eastAsiaTheme="minorEastAsia" w:hAnsi="Times New Roman"/>
                <w:sz w:val="18"/>
                <w:szCs w:val="18"/>
              </w:rPr>
              <w:lastRenderedPageBreak/>
              <w:t>ам</w:t>
            </w:r>
          </w:p>
        </w:tc>
        <w:tc>
          <w:tcPr>
            <w:tcW w:w="794" w:type="dxa"/>
            <w:gridSpan w:val="2"/>
            <w:vAlign w:val="center"/>
          </w:tcPr>
          <w:p w14:paraId="14CAF261" w14:textId="77777777" w:rsidR="00D16840" w:rsidRPr="0038597A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597A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794" w:type="dxa"/>
            <w:vAlign w:val="center"/>
          </w:tcPr>
          <w:p w14:paraId="48C12870" w14:textId="77777777" w:rsidR="00D16840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07" w:type="dxa"/>
            <w:vAlign w:val="center"/>
          </w:tcPr>
          <w:p w14:paraId="3539292E" w14:textId="77777777" w:rsidR="00D16840" w:rsidRPr="0095385C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07" w:type="dxa"/>
            <w:vAlign w:val="center"/>
          </w:tcPr>
          <w:p w14:paraId="6CED910A" w14:textId="77777777" w:rsidR="00D16840" w:rsidRPr="0095385C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94" w:type="dxa"/>
            <w:vAlign w:val="center"/>
          </w:tcPr>
          <w:p w14:paraId="70E229D6" w14:textId="05B0995F" w:rsidR="00D16840" w:rsidRPr="00261C21" w:rsidRDefault="009C17B7" w:rsidP="009837B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794" w:type="dxa"/>
            <w:vAlign w:val="center"/>
          </w:tcPr>
          <w:p w14:paraId="2F6BE4AA" w14:textId="5155ECDC" w:rsidR="00D16840" w:rsidRPr="0095385C" w:rsidRDefault="00533FA1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14:paraId="59301337" w14:textId="686C93C1" w:rsidR="00D16840" w:rsidRPr="0095385C" w:rsidRDefault="00533FA1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14:paraId="245E0D6F" w14:textId="286D392B" w:rsidR="00D16840" w:rsidRPr="0095385C" w:rsidRDefault="00533FA1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6840" w:rsidRPr="0095385C" w14:paraId="221E7DC3" w14:textId="77777777" w:rsidTr="0098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9" w:type="dxa"/>
        </w:trPr>
        <w:tc>
          <w:tcPr>
            <w:tcW w:w="893" w:type="dxa"/>
            <w:vMerge/>
          </w:tcPr>
          <w:p w14:paraId="01135271" w14:textId="77777777" w:rsidR="00D16840" w:rsidRPr="0095385C" w:rsidRDefault="00D16840" w:rsidP="009837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5D4E5D3D" w14:textId="77777777" w:rsidR="00D16840" w:rsidRPr="0095385C" w:rsidRDefault="00D16840" w:rsidP="009837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225BE31A" w14:textId="77777777" w:rsidR="00D16840" w:rsidRPr="0095385C" w:rsidRDefault="00D16840" w:rsidP="009837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3A2417A4" w14:textId="77777777" w:rsidR="00D16840" w:rsidRPr="0095385C" w:rsidRDefault="00D16840" w:rsidP="009837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15ABB517" w14:textId="77777777" w:rsidR="00D16840" w:rsidRPr="0095385C" w:rsidRDefault="00D16840" w:rsidP="009837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774EE3E8" w14:textId="77777777" w:rsidR="00D16840" w:rsidRPr="0095385C" w:rsidRDefault="00D16840" w:rsidP="009837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288A3019" w14:textId="77777777" w:rsidR="00D16840" w:rsidRPr="0038597A" w:rsidRDefault="00D16840" w:rsidP="0098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8597A">
              <w:rPr>
                <w:rFonts w:ascii="Times New Roman" w:eastAsiaTheme="minorEastAsia" w:hAnsi="Times New Roman"/>
                <w:sz w:val="18"/>
                <w:szCs w:val="18"/>
              </w:rPr>
              <w:t>Результативность освоения воспитанниками образовательных программ</w:t>
            </w:r>
          </w:p>
        </w:tc>
        <w:tc>
          <w:tcPr>
            <w:tcW w:w="794" w:type="dxa"/>
            <w:gridSpan w:val="2"/>
            <w:vAlign w:val="center"/>
          </w:tcPr>
          <w:p w14:paraId="5863E973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D53">
              <w:rPr>
                <w:rFonts w:ascii="Times New Roman" w:hAnsi="Times New Roman" w:cs="Times New Roman"/>
                <w:sz w:val="18"/>
                <w:szCs w:val="18"/>
              </w:rPr>
              <w:t>ПРОЦ</w:t>
            </w:r>
          </w:p>
        </w:tc>
        <w:tc>
          <w:tcPr>
            <w:tcW w:w="794" w:type="dxa"/>
            <w:vAlign w:val="center"/>
          </w:tcPr>
          <w:p w14:paraId="0BFFCDBA" w14:textId="77777777" w:rsidR="00D16840" w:rsidRPr="0095385C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07" w:type="dxa"/>
            <w:vAlign w:val="center"/>
          </w:tcPr>
          <w:p w14:paraId="6F841017" w14:textId="77777777" w:rsidR="00D16840" w:rsidRPr="0095385C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907" w:type="dxa"/>
            <w:vAlign w:val="center"/>
          </w:tcPr>
          <w:p w14:paraId="386A330C" w14:textId="77777777" w:rsidR="00D16840" w:rsidRPr="0095385C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794" w:type="dxa"/>
            <w:vAlign w:val="center"/>
          </w:tcPr>
          <w:p w14:paraId="5D353464" w14:textId="6A0A53D8" w:rsidR="00D16840" w:rsidRPr="00445C52" w:rsidRDefault="006B12B1" w:rsidP="009837B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794" w:type="dxa"/>
            <w:vAlign w:val="center"/>
          </w:tcPr>
          <w:p w14:paraId="5D27C2C8" w14:textId="0136E93D" w:rsidR="00D16840" w:rsidRPr="0095385C" w:rsidRDefault="00533FA1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14:paraId="5968666B" w14:textId="329E68A2" w:rsidR="00D16840" w:rsidRPr="0095385C" w:rsidRDefault="00533FA1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14:paraId="152E0911" w14:textId="0220CD6C" w:rsidR="00D16840" w:rsidRPr="00B8375D" w:rsidRDefault="00533FA1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16840" w:rsidRPr="0095385C" w14:paraId="0C33926F" w14:textId="77777777" w:rsidTr="0098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9" w:type="dxa"/>
        </w:trPr>
        <w:tc>
          <w:tcPr>
            <w:tcW w:w="893" w:type="dxa"/>
            <w:vMerge/>
          </w:tcPr>
          <w:p w14:paraId="06CB583E" w14:textId="77777777" w:rsidR="00D16840" w:rsidRPr="0095385C" w:rsidRDefault="00D16840" w:rsidP="009837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4204F10E" w14:textId="77777777" w:rsidR="00D16840" w:rsidRPr="0095385C" w:rsidRDefault="00D16840" w:rsidP="009837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52A07835" w14:textId="77777777" w:rsidR="00D16840" w:rsidRPr="0095385C" w:rsidRDefault="00D16840" w:rsidP="009837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71306616" w14:textId="77777777" w:rsidR="00D16840" w:rsidRPr="0095385C" w:rsidRDefault="00D16840" w:rsidP="009837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68C95C37" w14:textId="77777777" w:rsidR="00D16840" w:rsidRPr="0095385C" w:rsidRDefault="00D16840" w:rsidP="009837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0FE39E7F" w14:textId="77777777" w:rsidR="00D16840" w:rsidRPr="0095385C" w:rsidRDefault="00D16840" w:rsidP="009837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14:paraId="2A4432EC" w14:textId="77777777" w:rsidR="00D16840" w:rsidRPr="0038597A" w:rsidRDefault="00D16840" w:rsidP="009837B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8597A">
              <w:rPr>
                <w:rFonts w:ascii="Times New Roman" w:eastAsiaTheme="minorEastAsia" w:hAnsi="Times New Roman" w:cs="Times New Roman"/>
                <w:sz w:val="18"/>
                <w:szCs w:val="18"/>
              </w:rPr>
              <w:t>Число участников /призёров городских, областных, Всероссийских соревнований, конкурсов, смотров, показов и.т.д. (чел.)</w:t>
            </w:r>
          </w:p>
        </w:tc>
        <w:tc>
          <w:tcPr>
            <w:tcW w:w="794" w:type="dxa"/>
            <w:gridSpan w:val="2"/>
            <w:vAlign w:val="center"/>
          </w:tcPr>
          <w:p w14:paraId="156257D6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94" w:type="dxa"/>
            <w:vAlign w:val="center"/>
          </w:tcPr>
          <w:p w14:paraId="78D066E2" w14:textId="77777777" w:rsidR="00D16840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07" w:type="dxa"/>
            <w:vAlign w:val="center"/>
          </w:tcPr>
          <w:p w14:paraId="6E07EA81" w14:textId="77777777" w:rsidR="00D16840" w:rsidRPr="0095385C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907" w:type="dxa"/>
            <w:vAlign w:val="center"/>
          </w:tcPr>
          <w:p w14:paraId="40BC4130" w14:textId="77777777" w:rsidR="00D16840" w:rsidRPr="0095385C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794" w:type="dxa"/>
            <w:vAlign w:val="center"/>
          </w:tcPr>
          <w:p w14:paraId="111D9EB0" w14:textId="293F7C4F" w:rsidR="00D16840" w:rsidRPr="002F7DA3" w:rsidRDefault="006B12B1" w:rsidP="009837B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4" w:type="dxa"/>
            <w:vAlign w:val="center"/>
          </w:tcPr>
          <w:p w14:paraId="385D8E05" w14:textId="3F755A8D" w:rsidR="00D16840" w:rsidRPr="0095385C" w:rsidRDefault="00533FA1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14:paraId="781E259D" w14:textId="141F98CD" w:rsidR="00D16840" w:rsidRPr="0095385C" w:rsidRDefault="00533FA1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14:paraId="3795E309" w14:textId="1B359A6F" w:rsidR="00D16840" w:rsidRPr="00D336C5" w:rsidRDefault="00533FA1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31856EB6" w14:textId="77777777" w:rsidR="00D16840" w:rsidRDefault="00D16840" w:rsidP="00E5769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66F51368" w14:textId="77777777" w:rsidR="00D16840" w:rsidRDefault="00D16840" w:rsidP="00E5769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50"/>
      </w:tblGrid>
      <w:tr w:rsidR="00D16840" w:rsidRPr="0095385C" w14:paraId="22E99AF5" w14:textId="77777777" w:rsidTr="009837B0">
        <w:tc>
          <w:tcPr>
            <w:tcW w:w="13550" w:type="dxa"/>
            <w:tcBorders>
              <w:top w:val="nil"/>
              <w:left w:val="nil"/>
              <w:bottom w:val="nil"/>
              <w:right w:val="nil"/>
            </w:tcBorders>
          </w:tcPr>
          <w:p w14:paraId="62F66E12" w14:textId="77777777" w:rsidR="00D16840" w:rsidRPr="0095385C" w:rsidRDefault="00D16840" w:rsidP="009837B0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3.2. </w:t>
            </w:r>
            <w:r>
              <w:rPr>
                <w:rFonts w:ascii="Times New Roman" w:hAnsi="Times New Roman" w:cs="Times New Roman"/>
              </w:rPr>
              <w:t>П</w:t>
            </w:r>
            <w:r w:rsidRPr="0095385C">
              <w:rPr>
                <w:rFonts w:ascii="Times New Roman" w:hAnsi="Times New Roman" w:cs="Times New Roman"/>
              </w:rPr>
              <w:t>оказател</w:t>
            </w:r>
            <w:r>
              <w:rPr>
                <w:rFonts w:ascii="Times New Roman" w:hAnsi="Times New Roman" w:cs="Times New Roman"/>
              </w:rPr>
              <w:t>и</w:t>
            </w:r>
            <w:r w:rsidRPr="0095385C">
              <w:rPr>
                <w:rFonts w:ascii="Times New Roman" w:hAnsi="Times New Roman" w:cs="Times New Roman"/>
              </w:rPr>
              <w:t>, характеризующи</w:t>
            </w:r>
            <w:r>
              <w:rPr>
                <w:rFonts w:ascii="Times New Roman" w:hAnsi="Times New Roman" w:cs="Times New Roman"/>
              </w:rPr>
              <w:t>е</w:t>
            </w:r>
            <w:r w:rsidRPr="0095385C">
              <w:rPr>
                <w:rFonts w:ascii="Times New Roman" w:hAnsi="Times New Roman" w:cs="Times New Roman"/>
              </w:rPr>
              <w:t xml:space="preserve"> объем муниципальной услуги</w:t>
            </w:r>
          </w:p>
        </w:tc>
      </w:tr>
    </w:tbl>
    <w:p w14:paraId="76EA6A7D" w14:textId="77777777" w:rsidR="00D16840" w:rsidRPr="0095385C" w:rsidRDefault="00D16840" w:rsidP="00D1684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64"/>
        <w:gridCol w:w="964"/>
        <w:gridCol w:w="964"/>
        <w:gridCol w:w="964"/>
        <w:gridCol w:w="964"/>
        <w:gridCol w:w="737"/>
        <w:gridCol w:w="680"/>
        <w:gridCol w:w="794"/>
        <w:gridCol w:w="850"/>
        <w:gridCol w:w="907"/>
        <w:gridCol w:w="850"/>
        <w:gridCol w:w="794"/>
        <w:gridCol w:w="907"/>
        <w:gridCol w:w="624"/>
        <w:gridCol w:w="850"/>
      </w:tblGrid>
      <w:tr w:rsidR="00D16840" w:rsidRPr="0095385C" w14:paraId="328A3483" w14:textId="77777777" w:rsidTr="009837B0">
        <w:tc>
          <w:tcPr>
            <w:tcW w:w="794" w:type="dxa"/>
            <w:vMerge w:val="restart"/>
          </w:tcPr>
          <w:p w14:paraId="1A04342D" w14:textId="77777777" w:rsidR="00D16840" w:rsidRPr="0095385C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</w:tcPr>
          <w:p w14:paraId="2E525214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28" w:type="dxa"/>
            <w:gridSpan w:val="2"/>
            <w:vMerge w:val="restart"/>
          </w:tcPr>
          <w:p w14:paraId="272397CB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143" w:type="dxa"/>
            <w:gridSpan w:val="9"/>
          </w:tcPr>
          <w:p w14:paraId="1B830803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</w:tcPr>
          <w:p w14:paraId="0CD71696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D16840" w:rsidRPr="0095385C" w14:paraId="416EB229" w14:textId="77777777" w:rsidTr="009837B0">
        <w:tc>
          <w:tcPr>
            <w:tcW w:w="794" w:type="dxa"/>
            <w:vMerge/>
          </w:tcPr>
          <w:p w14:paraId="7B0D4C05" w14:textId="77777777" w:rsidR="00D16840" w:rsidRPr="0095385C" w:rsidRDefault="00D16840" w:rsidP="009837B0">
            <w:pPr>
              <w:rPr>
                <w:rFonts w:ascii="Times New Roman" w:hAnsi="Times New Roman"/>
              </w:rPr>
            </w:pPr>
          </w:p>
        </w:tc>
        <w:tc>
          <w:tcPr>
            <w:tcW w:w="2892" w:type="dxa"/>
            <w:gridSpan w:val="3"/>
            <w:vMerge/>
          </w:tcPr>
          <w:p w14:paraId="482A5221" w14:textId="77777777" w:rsidR="00D16840" w:rsidRPr="0095385C" w:rsidRDefault="00D16840" w:rsidP="009837B0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2"/>
            <w:vMerge/>
          </w:tcPr>
          <w:p w14:paraId="1A9D8EA3" w14:textId="77777777" w:rsidR="00D16840" w:rsidRPr="0095385C" w:rsidRDefault="00D16840" w:rsidP="009837B0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 w:val="restart"/>
          </w:tcPr>
          <w:p w14:paraId="2975C41B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1102" w:history="1">
              <w:r w:rsidRPr="00CA2D5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474" w:type="dxa"/>
            <w:gridSpan w:val="2"/>
            <w:vMerge w:val="restart"/>
          </w:tcPr>
          <w:p w14:paraId="25F0FED3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607" w:type="dxa"/>
            <w:gridSpan w:val="3"/>
          </w:tcPr>
          <w:p w14:paraId="296CB547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значения</w:t>
            </w:r>
          </w:p>
        </w:tc>
        <w:tc>
          <w:tcPr>
            <w:tcW w:w="794" w:type="dxa"/>
            <w:vMerge w:val="restart"/>
          </w:tcPr>
          <w:p w14:paraId="4A73295A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1105" w:history="1">
              <w:r w:rsidRPr="00CA2D53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907" w:type="dxa"/>
            <w:vMerge w:val="restart"/>
          </w:tcPr>
          <w:p w14:paraId="3F064341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</w:t>
            </w: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>ное) значение</w:t>
            </w:r>
          </w:p>
        </w:tc>
        <w:tc>
          <w:tcPr>
            <w:tcW w:w="624" w:type="dxa"/>
            <w:vMerge w:val="restart"/>
          </w:tcPr>
          <w:p w14:paraId="6E4EDB1E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>причина отклонения</w:t>
            </w:r>
          </w:p>
        </w:tc>
        <w:tc>
          <w:tcPr>
            <w:tcW w:w="850" w:type="dxa"/>
            <w:vMerge/>
          </w:tcPr>
          <w:p w14:paraId="62390B2D" w14:textId="77777777" w:rsidR="00D16840" w:rsidRPr="00CA2D53" w:rsidRDefault="00D16840" w:rsidP="009837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840" w:rsidRPr="0095385C" w14:paraId="7F67E073" w14:textId="77777777" w:rsidTr="009837B0">
        <w:trPr>
          <w:trHeight w:val="509"/>
        </w:trPr>
        <w:tc>
          <w:tcPr>
            <w:tcW w:w="794" w:type="dxa"/>
            <w:vMerge/>
          </w:tcPr>
          <w:p w14:paraId="4EB5AF8D" w14:textId="77777777" w:rsidR="00D16840" w:rsidRPr="0095385C" w:rsidRDefault="00D16840" w:rsidP="009837B0">
            <w:pPr>
              <w:rPr>
                <w:rFonts w:ascii="Times New Roman" w:hAnsi="Times New Roman"/>
              </w:rPr>
            </w:pPr>
          </w:p>
        </w:tc>
        <w:tc>
          <w:tcPr>
            <w:tcW w:w="2892" w:type="dxa"/>
            <w:gridSpan w:val="3"/>
            <w:vMerge/>
          </w:tcPr>
          <w:p w14:paraId="2B1C9A34" w14:textId="77777777" w:rsidR="00D16840" w:rsidRPr="0095385C" w:rsidRDefault="00D16840" w:rsidP="009837B0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2"/>
            <w:vMerge/>
          </w:tcPr>
          <w:p w14:paraId="0354788A" w14:textId="77777777" w:rsidR="00D16840" w:rsidRPr="0095385C" w:rsidRDefault="00D16840" w:rsidP="009837B0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14:paraId="5AA0E9B9" w14:textId="77777777" w:rsidR="00D16840" w:rsidRPr="0095385C" w:rsidRDefault="00D16840" w:rsidP="009837B0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Merge/>
          </w:tcPr>
          <w:p w14:paraId="6A3342C3" w14:textId="77777777" w:rsidR="00D16840" w:rsidRPr="0095385C" w:rsidRDefault="00D16840" w:rsidP="009837B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14:paraId="4B951A8A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</w:t>
            </w: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 xml:space="preserve">на год </w:t>
            </w:r>
            <w:hyperlink w:anchor="P1102" w:history="1">
              <w:r w:rsidRPr="00CA2D5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907" w:type="dxa"/>
            <w:vMerge w:val="restart"/>
          </w:tcPr>
          <w:p w14:paraId="322808F5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в муниципальном задании </w:t>
            </w: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 xml:space="preserve">на отчетную дату </w:t>
            </w:r>
            <w:hyperlink w:anchor="P1103" w:history="1">
              <w:r w:rsidRPr="00CA2D53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14:paraId="44EC7D44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 xml:space="preserve">исполнено на отчетную дату </w:t>
            </w:r>
            <w:hyperlink w:anchor="P1104" w:history="1">
              <w:r w:rsidRPr="00CA2D53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794" w:type="dxa"/>
            <w:vMerge/>
          </w:tcPr>
          <w:p w14:paraId="3F8E6083" w14:textId="77777777" w:rsidR="00D16840" w:rsidRPr="0095385C" w:rsidRDefault="00D16840" w:rsidP="009837B0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14:paraId="54194E04" w14:textId="77777777" w:rsidR="00D16840" w:rsidRPr="0095385C" w:rsidRDefault="00D16840" w:rsidP="009837B0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</w:tcPr>
          <w:p w14:paraId="69D2D3C8" w14:textId="77777777" w:rsidR="00D16840" w:rsidRPr="0095385C" w:rsidRDefault="00D16840" w:rsidP="009837B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14:paraId="581381D0" w14:textId="77777777" w:rsidR="00D16840" w:rsidRPr="0095385C" w:rsidRDefault="00D16840" w:rsidP="009837B0">
            <w:pPr>
              <w:rPr>
                <w:rFonts w:ascii="Times New Roman" w:hAnsi="Times New Roman"/>
              </w:rPr>
            </w:pPr>
          </w:p>
        </w:tc>
      </w:tr>
      <w:tr w:rsidR="00D16840" w:rsidRPr="0095385C" w14:paraId="6F07C1A6" w14:textId="77777777" w:rsidTr="009837B0">
        <w:tc>
          <w:tcPr>
            <w:tcW w:w="794" w:type="dxa"/>
            <w:vMerge/>
          </w:tcPr>
          <w:p w14:paraId="4F1A9E74" w14:textId="77777777" w:rsidR="00D16840" w:rsidRPr="0095385C" w:rsidRDefault="00D16840" w:rsidP="009837B0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14:paraId="4B3D9996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_______</w:t>
            </w:r>
          </w:p>
          <w:p w14:paraId="1539FA58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(наимено</w:t>
            </w: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>вание</w:t>
            </w:r>
          </w:p>
          <w:p w14:paraId="6C45B631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 xml:space="preserve">показателя) </w:t>
            </w:r>
            <w:hyperlink w:anchor="P1102" w:history="1">
              <w:r w:rsidRPr="00CA2D5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964" w:type="dxa"/>
          </w:tcPr>
          <w:p w14:paraId="496B66CB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>_______</w:t>
            </w:r>
          </w:p>
          <w:p w14:paraId="3853504A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(наимено</w:t>
            </w: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>вание</w:t>
            </w:r>
          </w:p>
          <w:p w14:paraId="6F3BF8DA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 xml:space="preserve">показателя) </w:t>
            </w:r>
            <w:hyperlink w:anchor="P1102" w:history="1">
              <w:r w:rsidRPr="00CA2D5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964" w:type="dxa"/>
          </w:tcPr>
          <w:p w14:paraId="6AC6B875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>_______</w:t>
            </w:r>
          </w:p>
          <w:p w14:paraId="649F44AE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(наимено</w:t>
            </w: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>вание</w:t>
            </w:r>
          </w:p>
          <w:p w14:paraId="4D1AC1DE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 xml:space="preserve">показателя) </w:t>
            </w:r>
            <w:hyperlink w:anchor="P1102" w:history="1">
              <w:r w:rsidRPr="00CA2D5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964" w:type="dxa"/>
          </w:tcPr>
          <w:p w14:paraId="168C48C1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>_______</w:t>
            </w:r>
          </w:p>
          <w:p w14:paraId="1ECFC532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(наимено</w:t>
            </w: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>вание</w:t>
            </w:r>
          </w:p>
          <w:p w14:paraId="23CCC1AB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 xml:space="preserve">показателя) </w:t>
            </w:r>
            <w:hyperlink w:anchor="P1102" w:history="1">
              <w:r w:rsidRPr="00CA2D5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964" w:type="dxa"/>
          </w:tcPr>
          <w:p w14:paraId="012E80EF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>_______</w:t>
            </w:r>
          </w:p>
          <w:p w14:paraId="7015130F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(наимено</w:t>
            </w: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>вание</w:t>
            </w:r>
          </w:p>
          <w:p w14:paraId="7389162A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 xml:space="preserve">показателя) </w:t>
            </w:r>
            <w:hyperlink w:anchor="P1102" w:history="1">
              <w:r w:rsidRPr="00CA2D5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37" w:type="dxa"/>
            <w:vMerge/>
          </w:tcPr>
          <w:p w14:paraId="6D244E67" w14:textId="77777777" w:rsidR="00D16840" w:rsidRPr="0095385C" w:rsidRDefault="00D16840" w:rsidP="009837B0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14:paraId="24E0BD15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t>наименован</w:t>
            </w: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 xml:space="preserve">ие </w:t>
            </w:r>
            <w:hyperlink w:anchor="P1102" w:history="1">
              <w:r w:rsidRPr="00CA2D5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94" w:type="dxa"/>
          </w:tcPr>
          <w:p w14:paraId="5CC28540" w14:textId="77777777" w:rsidR="00D16840" w:rsidRPr="00CA2D53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D53">
              <w:rPr>
                <w:rFonts w:ascii="Times New Roman" w:hAnsi="Times New Roman" w:cs="Times New Roman"/>
                <w:sz w:val="20"/>
              </w:rPr>
              <w:lastRenderedPageBreak/>
              <w:t xml:space="preserve">код по </w:t>
            </w:r>
            <w:hyperlink r:id="rId8" w:history="1">
              <w:r w:rsidRPr="00CA2D53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  <w:hyperlink w:anchor="P1102" w:history="1">
              <w:r w:rsidRPr="00CA2D53">
                <w:rPr>
                  <w:rFonts w:ascii="Times New Roman" w:hAnsi="Times New Roman" w:cs="Times New Roman"/>
                  <w:sz w:val="20"/>
                </w:rPr>
                <w:t>&lt;</w:t>
              </w:r>
              <w:r w:rsidRPr="00CA2D53">
                <w:rPr>
                  <w:rFonts w:ascii="Times New Roman" w:hAnsi="Times New Roman" w:cs="Times New Roman"/>
                  <w:sz w:val="20"/>
                </w:rPr>
                <w:lastRenderedPageBreak/>
                <w:t>4&gt;</w:t>
              </w:r>
            </w:hyperlink>
          </w:p>
        </w:tc>
        <w:tc>
          <w:tcPr>
            <w:tcW w:w="850" w:type="dxa"/>
            <w:vMerge/>
          </w:tcPr>
          <w:p w14:paraId="2D7ED20D" w14:textId="77777777" w:rsidR="00D16840" w:rsidRPr="0095385C" w:rsidRDefault="00D16840" w:rsidP="009837B0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14:paraId="754D027A" w14:textId="77777777" w:rsidR="00D16840" w:rsidRPr="0095385C" w:rsidRDefault="00D16840" w:rsidP="009837B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14:paraId="266506A5" w14:textId="77777777" w:rsidR="00D16840" w:rsidRPr="0095385C" w:rsidRDefault="00D16840" w:rsidP="009837B0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14:paraId="0CBCB964" w14:textId="77777777" w:rsidR="00D16840" w:rsidRPr="0095385C" w:rsidRDefault="00D16840" w:rsidP="009837B0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14:paraId="3F20F5D0" w14:textId="77777777" w:rsidR="00D16840" w:rsidRPr="0095385C" w:rsidRDefault="00D16840" w:rsidP="009837B0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</w:tcPr>
          <w:p w14:paraId="6E830726" w14:textId="77777777" w:rsidR="00D16840" w:rsidRPr="0095385C" w:rsidRDefault="00D16840" w:rsidP="009837B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14:paraId="33B62DCC" w14:textId="77777777" w:rsidR="00D16840" w:rsidRPr="0095385C" w:rsidRDefault="00D16840" w:rsidP="009837B0">
            <w:pPr>
              <w:rPr>
                <w:rFonts w:ascii="Times New Roman" w:hAnsi="Times New Roman"/>
              </w:rPr>
            </w:pPr>
          </w:p>
        </w:tc>
      </w:tr>
      <w:tr w:rsidR="00D16840" w:rsidRPr="0095385C" w14:paraId="58A45660" w14:textId="77777777" w:rsidTr="009837B0">
        <w:trPr>
          <w:trHeight w:val="828"/>
        </w:trPr>
        <w:tc>
          <w:tcPr>
            <w:tcW w:w="794" w:type="dxa"/>
          </w:tcPr>
          <w:p w14:paraId="179CF5A4" w14:textId="77777777" w:rsidR="00D16840" w:rsidRPr="0095385C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804200О.99.0ББ52АЖ48000</w:t>
            </w:r>
          </w:p>
        </w:tc>
        <w:tc>
          <w:tcPr>
            <w:tcW w:w="964" w:type="dxa"/>
          </w:tcPr>
          <w:p w14:paraId="7B8863A0" w14:textId="77777777" w:rsidR="00D16840" w:rsidRPr="0095385C" w:rsidRDefault="00D16840" w:rsidP="009837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3A62E32B" w14:textId="77777777" w:rsidR="00D16840" w:rsidRPr="0095385C" w:rsidRDefault="00D16840" w:rsidP="009837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7EB1ADC7" w14:textId="77777777" w:rsidR="00D16840" w:rsidRPr="00D16840" w:rsidRDefault="00D16840" w:rsidP="00D16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40"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964" w:type="dxa"/>
            <w:vAlign w:val="center"/>
          </w:tcPr>
          <w:p w14:paraId="01649E3D" w14:textId="77777777" w:rsidR="00D16840" w:rsidRPr="00445C52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57E9">
              <w:rPr>
                <w:rFonts w:ascii="Times New Roman" w:hAnsi="Times New Roman" w:cs="Times New Roman"/>
                <w:b/>
                <w:bCs/>
              </w:rPr>
              <w:t>очная</w:t>
            </w:r>
          </w:p>
        </w:tc>
        <w:tc>
          <w:tcPr>
            <w:tcW w:w="964" w:type="dxa"/>
          </w:tcPr>
          <w:p w14:paraId="0C172FDA" w14:textId="77777777" w:rsidR="00D16840" w:rsidRPr="0095385C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0937FAE" w14:textId="77777777" w:rsidR="00D16840" w:rsidRPr="00037CBC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7CBC">
              <w:rPr>
                <w:rFonts w:ascii="Times New Roman" w:hAnsi="Times New Roman" w:cs="Times New Roman"/>
                <w:sz w:val="20"/>
              </w:rPr>
              <w:t>Человеко-часы</w:t>
            </w:r>
          </w:p>
        </w:tc>
        <w:tc>
          <w:tcPr>
            <w:tcW w:w="680" w:type="dxa"/>
          </w:tcPr>
          <w:p w14:paraId="65963879" w14:textId="77777777" w:rsidR="00D16840" w:rsidRPr="00037CBC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7CBC">
              <w:rPr>
                <w:rFonts w:ascii="Times New Roman" w:hAnsi="Times New Roman" w:cs="Times New Roman"/>
                <w:sz w:val="20"/>
              </w:rPr>
              <w:t>Человеко-часы</w:t>
            </w:r>
          </w:p>
        </w:tc>
        <w:tc>
          <w:tcPr>
            <w:tcW w:w="794" w:type="dxa"/>
          </w:tcPr>
          <w:p w14:paraId="4F015EBC" w14:textId="2C5FE1D2" w:rsidR="00D16840" w:rsidRPr="00037CBC" w:rsidRDefault="00D16840" w:rsidP="00983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7CBC">
              <w:rPr>
                <w:rFonts w:ascii="Times New Roman" w:hAnsi="Times New Roman" w:cs="Times New Roman"/>
              </w:rPr>
              <w:t>5</w:t>
            </w:r>
            <w:r w:rsidR="0021660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14:paraId="029C37E7" w14:textId="25DAB650" w:rsidR="00D16840" w:rsidRPr="00D16840" w:rsidRDefault="0089293A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  <w:r w:rsidR="00D16840" w:rsidRPr="00D16840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07" w:type="dxa"/>
          </w:tcPr>
          <w:p w14:paraId="3E195815" w14:textId="56618C42" w:rsidR="00D16840" w:rsidRPr="00037CBC" w:rsidRDefault="0089293A" w:rsidP="009837B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  <w:r w:rsidR="00D16840" w:rsidRPr="00D16840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14:paraId="6D54FC30" w14:textId="53790105" w:rsidR="00E84953" w:rsidRPr="00E84953" w:rsidRDefault="00930FD3" w:rsidP="009837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346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0152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794" w:type="dxa"/>
          </w:tcPr>
          <w:p w14:paraId="705BB71E" w14:textId="7272635F" w:rsidR="00D16840" w:rsidRPr="00D16840" w:rsidRDefault="00533FA1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14:paraId="098CF981" w14:textId="295B258E" w:rsidR="00D16840" w:rsidRPr="00D16840" w:rsidRDefault="00533FA1" w:rsidP="009837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14:paraId="004C8A3B" w14:textId="28BC7DBF" w:rsidR="00D16840" w:rsidRPr="0095385C" w:rsidRDefault="00533FA1" w:rsidP="009837B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135FAE09" w14:textId="5D5782B6" w:rsidR="00D16840" w:rsidRPr="00930FD3" w:rsidRDefault="0089293A" w:rsidP="00E8495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0F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10310</w:t>
            </w:r>
            <w:r w:rsidR="00930F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</w:tbl>
    <w:p w14:paraId="3392978B" w14:textId="514AD8AA" w:rsidR="00D16840" w:rsidRDefault="008207CD" w:rsidP="00E5769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73E3E2" wp14:editId="522AAAAA">
            <wp:simplePos x="0" y="0"/>
            <wp:positionH relativeFrom="margin">
              <wp:posOffset>3351530</wp:posOffset>
            </wp:positionH>
            <wp:positionV relativeFrom="paragraph">
              <wp:posOffset>-2649220</wp:posOffset>
            </wp:positionV>
            <wp:extent cx="2185670" cy="8686165"/>
            <wp:effectExtent l="7302" t="0" r="0" b="0"/>
            <wp:wrapTight wrapText="bothSides">
              <wp:wrapPolygon edited="0">
                <wp:start x="72" y="21618"/>
                <wp:lineTo x="21346" y="21618"/>
                <wp:lineTo x="21346" y="64"/>
                <wp:lineTo x="72" y="64"/>
                <wp:lineTo x="72" y="21618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28" t="4662" r="33375"/>
                    <a:stretch/>
                  </pic:blipFill>
                  <pic:spPr bwMode="auto">
                    <a:xfrm rot="5400000">
                      <a:off x="0" y="0"/>
                      <a:ext cx="2185670" cy="868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C866A" w14:textId="77777777" w:rsidR="00D16840" w:rsidRDefault="00D16840" w:rsidP="00E5769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564D5EF5" w14:textId="77777777" w:rsidR="00434192" w:rsidRDefault="00434192" w:rsidP="00E5769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7E82BD3A" w14:textId="78A24E0E" w:rsidR="008207CD" w:rsidRDefault="008207CD" w:rsidP="00E5769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0599762F" w14:textId="2A27BB58" w:rsidR="008207CD" w:rsidRDefault="008207CD" w:rsidP="008207CD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14:paraId="1DFD7DCA" w14:textId="20CF74BE" w:rsidR="008207CD" w:rsidRDefault="008207CD" w:rsidP="00E5769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51BE6601" w14:textId="105C0B0F" w:rsidR="008207CD" w:rsidRDefault="008207CD" w:rsidP="00E5769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3620F7FF" w14:textId="29D6B84C" w:rsidR="008207CD" w:rsidRDefault="008207CD" w:rsidP="00E5769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2D68FA1A" w14:textId="2F4F7DA8" w:rsidR="008207CD" w:rsidRDefault="008207CD" w:rsidP="00E5769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17945114" w14:textId="2FF724D6" w:rsidR="008207CD" w:rsidRDefault="008207CD" w:rsidP="00E5769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374D04E7" w14:textId="20C1DF9F" w:rsidR="008207CD" w:rsidRDefault="008207CD" w:rsidP="00E5769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48AC9819" w14:textId="2053DFE9" w:rsidR="008207CD" w:rsidRDefault="008207CD" w:rsidP="00E5769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4CC1A58A" w14:textId="3BF88C4E" w:rsidR="008207CD" w:rsidRDefault="008207CD" w:rsidP="00E5769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492B58C3" w14:textId="1EF9152C" w:rsidR="008207CD" w:rsidRDefault="008207CD" w:rsidP="00E5769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54ADF4C7" w14:textId="30944E2F" w:rsidR="008207CD" w:rsidRDefault="008207CD" w:rsidP="00E5769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44883D63" w14:textId="39A7D06A" w:rsidR="008207CD" w:rsidRDefault="008207CD" w:rsidP="00E5769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75F336FD" w14:textId="0E9188DD" w:rsidR="008207CD" w:rsidRDefault="008207CD" w:rsidP="00E5769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003C50FE" w14:textId="24FBD76C" w:rsidR="008207CD" w:rsidRDefault="008207CD" w:rsidP="00E5769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6C841815" w14:textId="229CE1A8" w:rsidR="008207CD" w:rsidRDefault="008207CD" w:rsidP="00E5769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77899F9A" w14:textId="75BCD246" w:rsidR="008207CD" w:rsidRDefault="008207CD" w:rsidP="00E5769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67DBC708" w14:textId="756F64A1" w:rsidR="008207CD" w:rsidRDefault="008207CD" w:rsidP="00E5769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4D7475D0" w14:textId="07D89A30" w:rsidR="008207CD" w:rsidRDefault="008207CD" w:rsidP="00E5769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1B9FCCF3" w14:textId="5C8651E1" w:rsidR="008207CD" w:rsidRDefault="008207CD" w:rsidP="00E5769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28000925" w14:textId="246B9334" w:rsidR="008207CD" w:rsidRDefault="008207CD" w:rsidP="00E5769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4DFB05A9" w14:textId="32150115" w:rsidR="008207CD" w:rsidRDefault="008207CD" w:rsidP="00E5769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6AD7508D" w14:textId="613A2DD4" w:rsidR="008207CD" w:rsidRDefault="008207CD" w:rsidP="00E5769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0FFCFA8E" w14:textId="7724D992" w:rsidR="008207CD" w:rsidRDefault="008207CD" w:rsidP="00E5769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5BBBBAE3" w14:textId="4BFD7240" w:rsidR="008207CD" w:rsidRDefault="008207CD" w:rsidP="00E5769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5514EEA5" w14:textId="77777777" w:rsidR="008207CD" w:rsidRDefault="008207CD" w:rsidP="00E5769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398D46B7" w14:textId="77777777" w:rsidR="00533FA1" w:rsidRDefault="00533FA1" w:rsidP="00E57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9B9460" w14:textId="77777777" w:rsidR="00632C44" w:rsidRDefault="00632C44" w:rsidP="00632C44">
      <w:pPr>
        <w:pStyle w:val="a5"/>
        <w:rPr>
          <w:sz w:val="28"/>
          <w:szCs w:val="28"/>
          <w:u w:val="single"/>
        </w:rPr>
      </w:pPr>
    </w:p>
    <w:p w14:paraId="65ADDE92" w14:textId="61CEA239" w:rsidR="00533FA1" w:rsidRPr="00533FA1" w:rsidRDefault="00533FA1" w:rsidP="004341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33FA1" w:rsidRPr="00533FA1" w:rsidSect="00CF5DD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98"/>
    <w:rsid w:val="00037CBC"/>
    <w:rsid w:val="000C7830"/>
    <w:rsid w:val="0021660B"/>
    <w:rsid w:val="00230964"/>
    <w:rsid w:val="00261C21"/>
    <w:rsid w:val="002835A0"/>
    <w:rsid w:val="002F7DA3"/>
    <w:rsid w:val="003326CA"/>
    <w:rsid w:val="0038597A"/>
    <w:rsid w:val="00397796"/>
    <w:rsid w:val="00434192"/>
    <w:rsid w:val="00445317"/>
    <w:rsid w:val="00445C52"/>
    <w:rsid w:val="00492603"/>
    <w:rsid w:val="004A3248"/>
    <w:rsid w:val="00533FA1"/>
    <w:rsid w:val="00536737"/>
    <w:rsid w:val="00632C44"/>
    <w:rsid w:val="006B12B1"/>
    <w:rsid w:val="008207CD"/>
    <w:rsid w:val="0089293A"/>
    <w:rsid w:val="008B2ECE"/>
    <w:rsid w:val="008C0EF2"/>
    <w:rsid w:val="00930FD3"/>
    <w:rsid w:val="00954EA8"/>
    <w:rsid w:val="009C0F8A"/>
    <w:rsid w:val="009C17B7"/>
    <w:rsid w:val="00A10CF4"/>
    <w:rsid w:val="00B8375D"/>
    <w:rsid w:val="00B90082"/>
    <w:rsid w:val="00BF5BC6"/>
    <w:rsid w:val="00C21D71"/>
    <w:rsid w:val="00C70F5E"/>
    <w:rsid w:val="00CA2D53"/>
    <w:rsid w:val="00CF5DDB"/>
    <w:rsid w:val="00D16840"/>
    <w:rsid w:val="00D257E9"/>
    <w:rsid w:val="00D336C5"/>
    <w:rsid w:val="00DA6211"/>
    <w:rsid w:val="00DB47B9"/>
    <w:rsid w:val="00E22A72"/>
    <w:rsid w:val="00E328DF"/>
    <w:rsid w:val="00E52CB8"/>
    <w:rsid w:val="00E57698"/>
    <w:rsid w:val="00E84953"/>
    <w:rsid w:val="00E8736F"/>
    <w:rsid w:val="00F3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2ECE"/>
  <w15:docId w15:val="{0DB0AD9A-A158-45E5-BC43-AAA85181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69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796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632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752D4BD4671676CB20DF78469085EFA0F2F75AD498B114B1106B99FDCD62BEFD7ED053B3303F853DD9C77CDkFO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C752D4BD4671676CB20DF78469085EFA0F2F75AD498B114B1106B99FDCD62BEFD7ED053B3303F853DD9C77CDkFO6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C752D4BD4671676CB20DF78469085EFA0F2F75AD498B114B1106B99FDCD62BEFD7ED053B3303F853DD9C77CDkFO6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6C752D4BD4671676CB20DF78469085EFA0F2F75AD498B114B1106B99FDCD62BEFD7ED053B3303F853DD9C77CDkFO6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995E7-BFE7-4558-96B3-5E8F4488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Нина Гладун</cp:lastModifiedBy>
  <cp:revision>60</cp:revision>
  <cp:lastPrinted>2021-01-21T01:11:00Z</cp:lastPrinted>
  <dcterms:created xsi:type="dcterms:W3CDTF">2020-11-03T00:31:00Z</dcterms:created>
  <dcterms:modified xsi:type="dcterms:W3CDTF">2021-04-09T00:56:00Z</dcterms:modified>
</cp:coreProperties>
</file>